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06" w:rsidRDefault="009B27F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7FD">
        <w:rPr>
          <w:b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pt;height:631.45pt" o:ole="">
            <v:imagedata r:id="rId8" o:title=""/>
          </v:shape>
          <o:OLEObject Type="Embed" ProgID="AcroExch.Document.DC" ShapeID="_x0000_i1025" DrawAspect="Content" ObjectID="_1787595921" r:id="rId9"/>
        </w:object>
      </w:r>
      <w:r w:rsidR="00E77A06">
        <w:rPr>
          <w:b/>
        </w:rPr>
        <w:br w:type="page"/>
      </w:r>
    </w:p>
    <w:p w:rsidR="009E3D92" w:rsidRDefault="009E3D92" w:rsidP="00A33B9A">
      <w:pPr>
        <w:pStyle w:val="af"/>
        <w:jc w:val="center"/>
        <w:rPr>
          <w:b/>
        </w:rPr>
      </w:pPr>
      <w:r>
        <w:rPr>
          <w:b/>
        </w:rPr>
        <w:lastRenderedPageBreak/>
        <w:t>Календарный план воспитательной рабо</w:t>
      </w:r>
      <w:r w:rsidR="007E448D">
        <w:rPr>
          <w:b/>
        </w:rPr>
        <w:t xml:space="preserve">ты </w:t>
      </w:r>
      <w:r w:rsidR="007E448D">
        <w:rPr>
          <w:b/>
        </w:rPr>
        <w:br/>
        <w:t>МБДОУ «Шеланговский</w:t>
      </w:r>
      <w:r>
        <w:rPr>
          <w:b/>
        </w:rPr>
        <w:t xml:space="preserve"> детский сад»</w:t>
      </w: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t>Сентябрь</w:t>
      </w:r>
    </w:p>
    <w:tbl>
      <w:tblPr>
        <w:tblStyle w:val="ab"/>
        <w:tblW w:w="15311" w:type="dxa"/>
        <w:tblInd w:w="250" w:type="dxa"/>
        <w:tblLook w:val="04A0" w:firstRow="1" w:lastRow="0" w:firstColumn="1" w:lastColumn="0" w:noHBand="0" w:noVBand="1"/>
      </w:tblPr>
      <w:tblGrid>
        <w:gridCol w:w="1002"/>
        <w:gridCol w:w="2195"/>
        <w:gridCol w:w="3026"/>
        <w:gridCol w:w="2547"/>
        <w:gridCol w:w="2314"/>
        <w:gridCol w:w="2315"/>
        <w:gridCol w:w="1912"/>
      </w:tblGrid>
      <w:tr w:rsidR="0040408F" w:rsidRPr="00B474F4" w:rsidTr="006C4476">
        <w:trPr>
          <w:trHeight w:val="838"/>
        </w:trPr>
        <w:tc>
          <w:tcPr>
            <w:tcW w:w="99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196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302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54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315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315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191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9E3D92" w:rsidRPr="00B474F4" w:rsidTr="006C4476">
        <w:trPr>
          <w:trHeight w:val="1675"/>
        </w:trPr>
        <w:tc>
          <w:tcPr>
            <w:tcW w:w="997" w:type="dxa"/>
          </w:tcPr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196" w:type="dxa"/>
          </w:tcPr>
          <w:p w:rsidR="009E3D92" w:rsidRDefault="009E3D92" w:rsidP="0040408F">
            <w:pPr>
              <w:pStyle w:val="af"/>
            </w:pPr>
            <w:r w:rsidRPr="00B474F4">
              <w:t>День памяти жертв терроризма. Просмотр презентаций</w:t>
            </w:r>
            <w:r w:rsidR="002A29AE">
              <w:t>.</w:t>
            </w:r>
          </w:p>
          <w:p w:rsidR="0035099F" w:rsidRPr="00B474F4" w:rsidRDefault="0035099F" w:rsidP="0040408F">
            <w:pPr>
              <w:pStyle w:val="af"/>
              <w:rPr>
                <w:b/>
              </w:rPr>
            </w:pPr>
          </w:p>
        </w:tc>
        <w:tc>
          <w:tcPr>
            <w:tcW w:w="3028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  <w:r w:rsidRPr="00B474F4">
              <w:t xml:space="preserve">Продолжение знакомства с детским садом как ближайшим социальным окружением </w:t>
            </w:r>
          </w:p>
        </w:tc>
        <w:tc>
          <w:tcPr>
            <w:tcW w:w="2548" w:type="dxa"/>
          </w:tcPr>
          <w:p w:rsidR="009E3D92" w:rsidRPr="0051529D" w:rsidRDefault="009E3D92" w:rsidP="001A31C3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«День Знаний»</w:t>
            </w:r>
            <w:r w:rsidR="001A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5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315" w:type="dxa"/>
          </w:tcPr>
          <w:p w:rsidR="009E3D92" w:rsidRPr="009E3D92" w:rsidRDefault="009E3D92" w:rsidP="009E3D92">
            <w:pPr>
              <w:pStyle w:val="af"/>
              <w:rPr>
                <w:b/>
              </w:rPr>
            </w:pPr>
            <w:r w:rsidRPr="00B474F4">
              <w:t xml:space="preserve">Проведение "Дня безопасности"    </w:t>
            </w:r>
          </w:p>
          <w:p w:rsidR="009E3D92" w:rsidRPr="00B474F4" w:rsidRDefault="009E3D92" w:rsidP="0040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F4">
              <w:rPr>
                <w:rFonts w:ascii="Times New Roman" w:hAnsi="Times New Roman" w:cs="Times New Roman"/>
                <w:sz w:val="24"/>
                <w:szCs w:val="24"/>
              </w:rPr>
              <w:t>Учебная эвакуация (игровая форма)</w:t>
            </w:r>
          </w:p>
        </w:tc>
        <w:tc>
          <w:tcPr>
            <w:tcW w:w="2315" w:type="dxa"/>
          </w:tcPr>
          <w:p w:rsidR="009E3D92" w:rsidRPr="00B474F4" w:rsidRDefault="009E3D92" w:rsidP="0040408F">
            <w:pPr>
              <w:pStyle w:val="af"/>
            </w:pPr>
            <w:r w:rsidRPr="00B474F4">
              <w:t>Трудовой десант (сбор семян в цветнике)</w:t>
            </w:r>
          </w:p>
        </w:tc>
        <w:tc>
          <w:tcPr>
            <w:tcW w:w="1912" w:type="dxa"/>
          </w:tcPr>
          <w:p w:rsidR="009E3D92" w:rsidRPr="009E3D92" w:rsidRDefault="009E3D92" w:rsidP="009E3D92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3D92" w:rsidRPr="00B474F4" w:rsidTr="006C4476">
        <w:trPr>
          <w:trHeight w:val="2212"/>
        </w:trPr>
        <w:tc>
          <w:tcPr>
            <w:tcW w:w="997" w:type="dxa"/>
          </w:tcPr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9E3D92" w:rsidRPr="00B474F4" w:rsidRDefault="009E3D92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196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</w:p>
        </w:tc>
        <w:tc>
          <w:tcPr>
            <w:tcW w:w="3028" w:type="dxa"/>
          </w:tcPr>
          <w:p w:rsidR="009E3D92" w:rsidRPr="00B474F4" w:rsidRDefault="009E3D92" w:rsidP="0040408F">
            <w:pPr>
              <w:pStyle w:val="af"/>
            </w:pPr>
            <w:r w:rsidRPr="00B474F4">
              <w:t>Посещение школы «В гости к первоклассникам, нашим выпускникам»</w:t>
            </w:r>
          </w:p>
        </w:tc>
        <w:tc>
          <w:tcPr>
            <w:tcW w:w="2548" w:type="dxa"/>
          </w:tcPr>
          <w:p w:rsidR="009E3D92" w:rsidRPr="0051529D" w:rsidRDefault="009E3D92" w:rsidP="009E3D92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поделок из овощей и фруктов</w:t>
            </w:r>
          </w:p>
          <w:p w:rsidR="009E3D92" w:rsidRPr="0051529D" w:rsidRDefault="009E3D92" w:rsidP="009E3D92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«Осенняя фантазия</w:t>
            </w:r>
            <w:r w:rsidRPr="00515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5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(дети и родители</w:t>
            </w:r>
            <w:r w:rsidR="00880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15" w:type="dxa"/>
          </w:tcPr>
          <w:p w:rsidR="009E3D92" w:rsidRPr="00B474F4" w:rsidRDefault="009E3D92" w:rsidP="0040408F">
            <w:pPr>
              <w:pStyle w:val="af"/>
            </w:pPr>
            <w:r w:rsidRPr="00B474F4">
              <w:t>Месячник безопасности</w:t>
            </w:r>
          </w:p>
        </w:tc>
        <w:tc>
          <w:tcPr>
            <w:tcW w:w="2315" w:type="dxa"/>
          </w:tcPr>
          <w:p w:rsidR="009E3D92" w:rsidRPr="00B474F4" w:rsidRDefault="00880B9C" w:rsidP="0040408F">
            <w:pPr>
              <w:pStyle w:val="af"/>
              <w:rPr>
                <w:b/>
              </w:rPr>
            </w:pPr>
            <w:r>
              <w:t>"Краски осени"  выставка</w:t>
            </w:r>
            <w:r w:rsidR="009E3D92" w:rsidRPr="00B474F4">
              <w:t xml:space="preserve"> осенних букетов, созданных из высушенного природного и </w:t>
            </w:r>
            <w:r>
              <w:t>бросового материала</w:t>
            </w:r>
            <w:r w:rsidR="009E3D92" w:rsidRPr="00B474F4">
              <w:t xml:space="preserve"> совместно с родителями</w:t>
            </w:r>
          </w:p>
        </w:tc>
        <w:tc>
          <w:tcPr>
            <w:tcW w:w="1912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  <w:r w:rsidRPr="00B474F4">
              <w:t>Слушание аудио песен на татарском языке</w:t>
            </w:r>
          </w:p>
        </w:tc>
      </w:tr>
      <w:tr w:rsidR="009E3D92" w:rsidRPr="00B474F4" w:rsidTr="006C4476">
        <w:trPr>
          <w:trHeight w:val="1396"/>
        </w:trPr>
        <w:tc>
          <w:tcPr>
            <w:tcW w:w="997" w:type="dxa"/>
          </w:tcPr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196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  <w:r w:rsidRPr="00B474F4">
              <w:rPr>
                <w:lang w:val="tt-RU"/>
              </w:rPr>
              <w:t>Беседа “Мой родной верный друг – родной язык”</w:t>
            </w:r>
          </w:p>
        </w:tc>
        <w:tc>
          <w:tcPr>
            <w:tcW w:w="3028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548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</w:p>
        </w:tc>
        <w:tc>
          <w:tcPr>
            <w:tcW w:w="2315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  <w:r w:rsidRPr="00B474F4">
              <w:t>Физкультурный досуг "Веселые старты" (в рамках подготовки к ГТО)</w:t>
            </w:r>
          </w:p>
        </w:tc>
        <w:tc>
          <w:tcPr>
            <w:tcW w:w="2315" w:type="dxa"/>
          </w:tcPr>
          <w:p w:rsidR="009E3D92" w:rsidRPr="00DB6DE4" w:rsidRDefault="00DB6DE4" w:rsidP="0040408F">
            <w:pPr>
              <w:pStyle w:val="af"/>
            </w:pPr>
            <w:r w:rsidRPr="00DB6DE4">
              <w:t>«Всемирный день мониторинга качества воды»</w:t>
            </w:r>
            <w:r>
              <w:t>. Просмотр презентаций</w:t>
            </w:r>
          </w:p>
        </w:tc>
        <w:tc>
          <w:tcPr>
            <w:tcW w:w="1912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</w:p>
        </w:tc>
      </w:tr>
      <w:tr w:rsidR="009E3D92" w:rsidRPr="00B474F4" w:rsidTr="006C4476">
        <w:trPr>
          <w:trHeight w:val="1117"/>
        </w:trPr>
        <w:tc>
          <w:tcPr>
            <w:tcW w:w="997" w:type="dxa"/>
          </w:tcPr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196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</w:p>
        </w:tc>
        <w:tc>
          <w:tcPr>
            <w:tcW w:w="3028" w:type="dxa"/>
          </w:tcPr>
          <w:p w:rsidR="009E3D92" w:rsidRPr="00B474F4" w:rsidRDefault="009E3D92" w:rsidP="0040408F">
            <w:pPr>
              <w:pStyle w:val="af"/>
            </w:pPr>
            <w:r w:rsidRPr="00B474F4">
              <w:t>«День воспитателя» выпуск стенгазеты</w:t>
            </w:r>
          </w:p>
        </w:tc>
        <w:tc>
          <w:tcPr>
            <w:tcW w:w="2548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  <w:r w:rsidRPr="00B474F4">
              <w:t>Разгадывание кроссворда на татарском и русском языках</w:t>
            </w:r>
          </w:p>
        </w:tc>
        <w:tc>
          <w:tcPr>
            <w:tcW w:w="2315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</w:p>
        </w:tc>
        <w:tc>
          <w:tcPr>
            <w:tcW w:w="2315" w:type="dxa"/>
          </w:tcPr>
          <w:p w:rsidR="009E3D92" w:rsidRPr="00DB6DE4" w:rsidRDefault="00DB6DE4" w:rsidP="0040408F">
            <w:pPr>
              <w:pStyle w:val="af"/>
            </w:pPr>
            <w:r>
              <w:t>«Международный день мира»</w:t>
            </w:r>
          </w:p>
        </w:tc>
        <w:tc>
          <w:tcPr>
            <w:tcW w:w="1912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</w:p>
        </w:tc>
      </w:tr>
    </w:tbl>
    <w:p w:rsidR="0040408F" w:rsidRPr="00B474F4" w:rsidRDefault="0040408F" w:rsidP="006C4476">
      <w:pPr>
        <w:pStyle w:val="af"/>
        <w:jc w:val="center"/>
        <w:rPr>
          <w:b/>
        </w:rPr>
      </w:pPr>
      <w:r w:rsidRPr="00B474F4">
        <w:rPr>
          <w:b/>
        </w:rPr>
        <w:t>Октябрь</w:t>
      </w:r>
    </w:p>
    <w:tbl>
      <w:tblPr>
        <w:tblStyle w:val="ab"/>
        <w:tblW w:w="15255" w:type="dxa"/>
        <w:tblInd w:w="392" w:type="dxa"/>
        <w:tblLook w:val="04A0" w:firstRow="1" w:lastRow="0" w:firstColumn="1" w:lastColumn="0" w:noHBand="0" w:noVBand="1"/>
      </w:tblPr>
      <w:tblGrid>
        <w:gridCol w:w="1110"/>
        <w:gridCol w:w="2496"/>
        <w:gridCol w:w="2497"/>
        <w:gridCol w:w="2496"/>
        <w:gridCol w:w="2358"/>
        <w:gridCol w:w="2358"/>
        <w:gridCol w:w="1940"/>
      </w:tblGrid>
      <w:tr w:rsidR="001C53B9" w:rsidRPr="00B474F4" w:rsidTr="006C4476">
        <w:trPr>
          <w:trHeight w:val="853"/>
        </w:trPr>
        <w:tc>
          <w:tcPr>
            <w:tcW w:w="111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lastRenderedPageBreak/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496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49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496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194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1C53B9" w:rsidRPr="00B474F4" w:rsidTr="006C4476">
        <w:trPr>
          <w:trHeight w:val="2875"/>
        </w:trPr>
        <w:tc>
          <w:tcPr>
            <w:tcW w:w="111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496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497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>" Возраст осени</w:t>
            </w:r>
            <w:r w:rsidR="00880B9C">
              <w:t xml:space="preserve"> </w:t>
            </w:r>
            <w:r w:rsidRPr="00B474F4">
              <w:t>- ты дорог и прекрасен! " ко Дню пожилого человека (коллективное творческое  поздравление  в формате плаката для бабушек и дедушек в группе)</w:t>
            </w:r>
          </w:p>
        </w:tc>
        <w:tc>
          <w:tcPr>
            <w:tcW w:w="2496" w:type="dxa"/>
          </w:tcPr>
          <w:p w:rsidR="0040408F" w:rsidRPr="00880B9C" w:rsidRDefault="0040408F" w:rsidP="0040408F">
            <w:pPr>
              <w:pStyle w:val="af"/>
            </w:pPr>
            <w:r w:rsidRPr="00B474F4">
              <w:t xml:space="preserve"> Экскурс по  журналу «Юный академик»</w:t>
            </w:r>
            <w:r w:rsidR="00880B9C">
              <w:t xml:space="preserve"> </w:t>
            </w:r>
            <w:r w:rsidRPr="00B474F4">
              <w:t xml:space="preserve">«Непоседы», </w:t>
            </w:r>
            <w:r w:rsidR="00880B9C">
              <w:t xml:space="preserve"> </w:t>
            </w:r>
            <w:r w:rsidRPr="00B474F4">
              <w:t>«Салават Купере»</w:t>
            </w: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358" w:type="dxa"/>
          </w:tcPr>
          <w:p w:rsidR="0040408F" w:rsidRDefault="00DB6DE4" w:rsidP="0040408F">
            <w:pPr>
              <w:pStyle w:val="af"/>
            </w:pPr>
            <w:r w:rsidRPr="00B474F4">
              <w:t xml:space="preserve">Сбор </w:t>
            </w:r>
            <w:r>
              <w:t>листьев, шишек, желудей для гербария и поделок</w:t>
            </w:r>
          </w:p>
          <w:p w:rsidR="00DB6DE4" w:rsidRPr="00B474F4" w:rsidRDefault="001C53B9" w:rsidP="0040408F">
            <w:pPr>
              <w:pStyle w:val="af"/>
              <w:rPr>
                <w:b/>
              </w:rPr>
            </w:pPr>
            <w:r>
              <w:t xml:space="preserve">Беседа </w:t>
            </w:r>
            <w:r w:rsidR="00DB6DE4">
              <w:t>«Всемирный день животных»</w:t>
            </w:r>
          </w:p>
        </w:tc>
        <w:tc>
          <w:tcPr>
            <w:tcW w:w="1940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>Выставка-конкурс семейных творческих работ "</w:t>
            </w:r>
            <w:r>
              <w:t>Осенняя фантазия</w:t>
            </w:r>
            <w:r w:rsidRPr="00B474F4">
              <w:t xml:space="preserve">" </w:t>
            </w:r>
          </w:p>
        </w:tc>
      </w:tr>
      <w:tr w:rsidR="001C53B9" w:rsidRPr="00B474F4" w:rsidTr="006C4476">
        <w:trPr>
          <w:trHeight w:val="1709"/>
        </w:trPr>
        <w:tc>
          <w:tcPr>
            <w:tcW w:w="111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496" w:type="dxa"/>
          </w:tcPr>
          <w:p w:rsidR="0040408F" w:rsidRPr="00B474F4" w:rsidRDefault="0035290E" w:rsidP="0040408F">
            <w:pPr>
              <w:pStyle w:val="af"/>
              <w:rPr>
                <w:b/>
              </w:rPr>
            </w:pPr>
            <w:r w:rsidRPr="00B474F4">
              <w:rPr>
                <w:lang w:val="tt-RU"/>
              </w:rPr>
              <w:t xml:space="preserve">Книжные выставки, обзоры литературы “И туган тел...”, </w:t>
            </w:r>
            <w:r w:rsidRPr="00B474F4">
              <w:t>«Мой  родной   язык – народной  мудрости   родник» и др.</w:t>
            </w:r>
          </w:p>
        </w:tc>
        <w:tc>
          <w:tcPr>
            <w:tcW w:w="2497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496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>Разгадывание кроссворда на татарском и русском языках</w:t>
            </w: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</w:pPr>
            <w:r w:rsidRPr="00B474F4">
              <w:t>«Операция Кормушка» акция «С каждого по зернышку» (сбор корма для птиц)</w:t>
            </w:r>
          </w:p>
        </w:tc>
        <w:tc>
          <w:tcPr>
            <w:tcW w:w="1940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>Слушание аудио песен на татарском языке</w:t>
            </w:r>
          </w:p>
        </w:tc>
      </w:tr>
      <w:tr w:rsidR="001C53B9" w:rsidRPr="00B474F4" w:rsidTr="006C4476">
        <w:trPr>
          <w:trHeight w:val="853"/>
        </w:trPr>
        <w:tc>
          <w:tcPr>
            <w:tcW w:w="111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496" w:type="dxa"/>
          </w:tcPr>
          <w:p w:rsidR="0040408F" w:rsidRPr="00880B9C" w:rsidRDefault="00880B9C" w:rsidP="0040408F">
            <w:pPr>
              <w:pStyle w:val="af"/>
              <w:rPr>
                <w:shd w:val="clear" w:color="auto" w:fill="FFFFFF"/>
              </w:rPr>
            </w:pPr>
            <w:r w:rsidRPr="00B474F4">
              <w:rPr>
                <w:shd w:val="clear" w:color="auto" w:fill="FFFFFF"/>
              </w:rPr>
              <w:t>Виртуальная</w:t>
            </w:r>
            <w:r w:rsidR="0040408F" w:rsidRPr="00B474F4">
              <w:rPr>
                <w:shd w:val="clear" w:color="auto" w:fill="FFFFFF"/>
              </w:rPr>
              <w:t xml:space="preserve"> экскурсия</w:t>
            </w:r>
            <w:r>
              <w:rPr>
                <w:shd w:val="clear" w:color="auto" w:fill="FFFFFF"/>
              </w:rPr>
              <w:t xml:space="preserve"> </w:t>
            </w:r>
            <w:r w:rsidR="0040408F" w:rsidRPr="00B474F4">
              <w:rPr>
                <w:shd w:val="clear" w:color="auto" w:fill="FFFFFF"/>
              </w:rPr>
              <w:t>«Великий </w:t>
            </w:r>
            <w:r w:rsidR="0040408F" w:rsidRPr="00B474F4">
              <w:rPr>
                <w:bCs/>
                <w:shd w:val="clear" w:color="auto" w:fill="FFFFFF"/>
              </w:rPr>
              <w:t>Булгар»</w:t>
            </w:r>
            <w:r w:rsidR="0040408F" w:rsidRPr="00B474F4">
              <w:rPr>
                <w:shd w:val="clear" w:color="auto" w:fill="FFFFFF"/>
              </w:rPr>
              <w:t xml:space="preserve"> </w:t>
            </w:r>
          </w:p>
        </w:tc>
        <w:tc>
          <w:tcPr>
            <w:tcW w:w="2497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496" w:type="dxa"/>
          </w:tcPr>
          <w:p w:rsidR="0040408F" w:rsidRPr="00182544" w:rsidRDefault="0040408F" w:rsidP="0018254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82544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  <w:p w:rsidR="0040408F" w:rsidRPr="00DB6DE4" w:rsidRDefault="000264E1" w:rsidP="0018254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DB6D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кольной </w:t>
            </w:r>
            <w:r w:rsidR="0040408F" w:rsidRPr="00182544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</w:pPr>
          </w:p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 xml:space="preserve">Сбор </w:t>
            </w:r>
            <w:r w:rsidR="0035290E" w:rsidRPr="00B474F4">
              <w:t>макулатуры</w:t>
            </w:r>
          </w:p>
        </w:tc>
        <w:tc>
          <w:tcPr>
            <w:tcW w:w="1940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</w:tr>
      <w:tr w:rsidR="001C53B9" w:rsidRPr="00B474F4" w:rsidTr="006C4476">
        <w:trPr>
          <w:trHeight w:val="1138"/>
        </w:trPr>
        <w:tc>
          <w:tcPr>
            <w:tcW w:w="111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496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497" w:type="dxa"/>
          </w:tcPr>
          <w:p w:rsidR="0040408F" w:rsidRPr="00B474F4" w:rsidRDefault="001C53B9" w:rsidP="0040408F">
            <w:pPr>
              <w:pStyle w:val="af"/>
              <w:rPr>
                <w:b/>
              </w:rPr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496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1329D6">
              <w:rPr>
                <w:rStyle w:val="af1"/>
                <w:b w:val="0"/>
              </w:rPr>
              <w:t>Досуг по ПДД</w:t>
            </w:r>
            <w:r w:rsidRPr="001329D6">
              <w:rPr>
                <w:b/>
              </w:rPr>
              <w:t>:</w:t>
            </w:r>
            <w:r w:rsidRPr="00B474F4">
              <w:rPr>
                <w:b/>
              </w:rPr>
              <w:t xml:space="preserve"> </w:t>
            </w:r>
            <w:r w:rsidRPr="00B474F4">
              <w:rPr>
                <w:iCs/>
              </w:rPr>
              <w:t>«Красный, желтый, зеленый»</w:t>
            </w:r>
          </w:p>
        </w:tc>
        <w:tc>
          <w:tcPr>
            <w:tcW w:w="2358" w:type="dxa"/>
          </w:tcPr>
          <w:p w:rsidR="0040408F" w:rsidRPr="000264E1" w:rsidRDefault="001C53B9" w:rsidP="0040408F">
            <w:pPr>
              <w:pStyle w:val="af"/>
            </w:pPr>
            <w:r>
              <w:t xml:space="preserve">Просмотр презентаций </w:t>
            </w:r>
            <w:r w:rsidR="00DB6DE4" w:rsidRPr="000264E1">
              <w:t>«Международный день экономии»</w:t>
            </w:r>
          </w:p>
        </w:tc>
        <w:tc>
          <w:tcPr>
            <w:tcW w:w="1940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</w:tr>
    </w:tbl>
    <w:p w:rsidR="00DB6DE4" w:rsidRDefault="00DB6DE4" w:rsidP="0040408F">
      <w:pPr>
        <w:pStyle w:val="af"/>
        <w:rPr>
          <w:b/>
        </w:rPr>
      </w:pPr>
    </w:p>
    <w:p w:rsidR="006C4476" w:rsidRPr="00B474F4" w:rsidRDefault="006C4476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t>Ноябрь</w:t>
      </w:r>
    </w:p>
    <w:tbl>
      <w:tblPr>
        <w:tblStyle w:val="ab"/>
        <w:tblW w:w="15670" w:type="dxa"/>
        <w:tblInd w:w="108" w:type="dxa"/>
        <w:tblLook w:val="04A0" w:firstRow="1" w:lastRow="0" w:firstColumn="1" w:lastColumn="0" w:noHBand="0" w:noVBand="1"/>
      </w:tblPr>
      <w:tblGrid>
        <w:gridCol w:w="1129"/>
        <w:gridCol w:w="2958"/>
        <w:gridCol w:w="2405"/>
        <w:gridCol w:w="2493"/>
        <w:gridCol w:w="2141"/>
        <w:gridCol w:w="2227"/>
        <w:gridCol w:w="2317"/>
      </w:tblGrid>
      <w:tr w:rsidR="0040408F" w:rsidRPr="00B474F4" w:rsidTr="006C4476">
        <w:trPr>
          <w:trHeight w:val="825"/>
        </w:trPr>
        <w:tc>
          <w:tcPr>
            <w:tcW w:w="112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lastRenderedPageBreak/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958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405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493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14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22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31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2222"/>
        </w:trPr>
        <w:tc>
          <w:tcPr>
            <w:tcW w:w="112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40408F" w:rsidRPr="00B474F4" w:rsidRDefault="0040408F" w:rsidP="0040408F">
            <w:pPr>
              <w:pStyle w:val="af"/>
              <w:ind w:left="317" w:hanging="317"/>
              <w:jc w:val="center"/>
              <w:rPr>
                <w:b/>
                <w:i/>
              </w:rPr>
            </w:pPr>
          </w:p>
        </w:tc>
        <w:tc>
          <w:tcPr>
            <w:tcW w:w="29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>Развлечение ко Дню народного единства «Моя страна»</w:t>
            </w:r>
          </w:p>
        </w:tc>
        <w:tc>
          <w:tcPr>
            <w:tcW w:w="2405" w:type="dxa"/>
          </w:tcPr>
          <w:p w:rsidR="0040408F" w:rsidRPr="00B474F4" w:rsidRDefault="001329D6" w:rsidP="0040408F">
            <w:pPr>
              <w:pStyle w:val="af"/>
            </w:pPr>
            <w:r>
              <w:t>Экскурсия в сельскую библиотеку</w:t>
            </w:r>
            <w:r w:rsidR="00043FF7">
              <w:t xml:space="preserve"> в рамках сетевого взаимодействия</w:t>
            </w:r>
          </w:p>
        </w:tc>
        <w:tc>
          <w:tcPr>
            <w:tcW w:w="2493" w:type="dxa"/>
          </w:tcPr>
          <w:p w:rsidR="0040408F" w:rsidRPr="00B474F4" w:rsidRDefault="0040408F" w:rsidP="0040408F">
            <w:pPr>
              <w:pStyle w:val="af"/>
            </w:pPr>
            <w:r w:rsidRPr="00B474F4">
              <w:t>Информационный стенд «Живой язык, родное слово»</w:t>
            </w:r>
          </w:p>
        </w:tc>
        <w:tc>
          <w:tcPr>
            <w:tcW w:w="2141" w:type="dxa"/>
          </w:tcPr>
          <w:p w:rsidR="0040408F" w:rsidRPr="00B474F4" w:rsidRDefault="0040408F" w:rsidP="0040408F">
            <w:pPr>
              <w:pStyle w:val="af"/>
            </w:pPr>
            <w:r w:rsidRPr="00B474F4">
              <w:t>Физкультурный праздник  ко Дню народного единства «Подвижные игры народов мира» в каждой возрастной группе</w:t>
            </w:r>
          </w:p>
        </w:tc>
        <w:tc>
          <w:tcPr>
            <w:tcW w:w="2227" w:type="dxa"/>
          </w:tcPr>
          <w:p w:rsidR="0040408F" w:rsidRPr="00B474F4" w:rsidRDefault="0040408F" w:rsidP="0040408F">
            <w:pPr>
              <w:pStyle w:val="af"/>
            </w:pPr>
            <w:r w:rsidRPr="00B474F4">
              <w:t>Акция «Помоги книге»</w:t>
            </w:r>
          </w:p>
        </w:tc>
        <w:tc>
          <w:tcPr>
            <w:tcW w:w="2317" w:type="dxa"/>
          </w:tcPr>
          <w:p w:rsidR="0040408F" w:rsidRPr="00B474F4" w:rsidRDefault="0040408F" w:rsidP="0040408F">
            <w:pPr>
              <w:pStyle w:val="af"/>
            </w:pPr>
            <w:r w:rsidRPr="00B474F4">
              <w:t>Осенний бал</w:t>
            </w:r>
            <w:r w:rsidR="00043FF7">
              <w:t xml:space="preserve"> «Краски осени»</w:t>
            </w:r>
          </w:p>
        </w:tc>
      </w:tr>
      <w:tr w:rsidR="0040408F" w:rsidRPr="00B474F4" w:rsidTr="006C4476">
        <w:trPr>
          <w:trHeight w:val="1396"/>
        </w:trPr>
        <w:tc>
          <w:tcPr>
            <w:tcW w:w="112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958" w:type="dxa"/>
          </w:tcPr>
          <w:p w:rsidR="0040408F" w:rsidRPr="00B474F4" w:rsidRDefault="0040408F" w:rsidP="0040408F">
            <w:pPr>
              <w:tabs>
                <w:tab w:val="left" w:pos="3686"/>
                <w:tab w:val="left" w:pos="5529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Беседы  “Туган тел иң матур тел!”</w:t>
            </w:r>
          </w:p>
        </w:tc>
        <w:tc>
          <w:tcPr>
            <w:tcW w:w="2405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 </w:t>
            </w:r>
          </w:p>
        </w:tc>
        <w:tc>
          <w:tcPr>
            <w:tcW w:w="2493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 Экскурс по  журналу «Юный академик» «Салават </w:t>
            </w:r>
            <w:r w:rsidR="001C53B9" w:rsidRPr="00B474F4">
              <w:t>Купере</w:t>
            </w:r>
            <w:r w:rsidRPr="00B474F4">
              <w:t>»</w:t>
            </w:r>
          </w:p>
        </w:tc>
        <w:tc>
          <w:tcPr>
            <w:tcW w:w="2141" w:type="dxa"/>
          </w:tcPr>
          <w:p w:rsidR="0040408F" w:rsidRPr="00B474F4" w:rsidRDefault="0040408F" w:rsidP="0040408F">
            <w:pPr>
              <w:pStyle w:val="af"/>
            </w:pPr>
            <w:r w:rsidRPr="00B474F4">
              <w:t>Физкультурный досуг "Веселые старты" (в рамках подготовки к ГТО)</w:t>
            </w:r>
          </w:p>
        </w:tc>
        <w:tc>
          <w:tcPr>
            <w:tcW w:w="2227" w:type="dxa"/>
          </w:tcPr>
          <w:p w:rsidR="0040408F" w:rsidRPr="00B474F4" w:rsidRDefault="001C53B9" w:rsidP="0040408F">
            <w:pPr>
              <w:pStyle w:val="af"/>
            </w:pPr>
            <w:r>
              <w:t xml:space="preserve">Беседа </w:t>
            </w:r>
            <w:r w:rsidR="00DB6DE4">
              <w:t>«Синичкин д</w:t>
            </w:r>
            <w:r w:rsidR="000264E1">
              <w:t>ень (День встречи зимующих птиц</w:t>
            </w:r>
            <w:r w:rsidR="00DB6DE4">
              <w:t>)</w:t>
            </w:r>
            <w:r>
              <w:t>. Просмотр презентаций</w:t>
            </w:r>
          </w:p>
        </w:tc>
        <w:tc>
          <w:tcPr>
            <w:tcW w:w="2317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rPr>
                <w:rFonts w:eastAsia="Calibri"/>
              </w:rPr>
              <w:t>Конкурс рисунков по татарским и русским народным сказкам</w:t>
            </w:r>
          </w:p>
        </w:tc>
      </w:tr>
      <w:tr w:rsidR="0040408F" w:rsidRPr="00B474F4" w:rsidTr="006C4476">
        <w:trPr>
          <w:trHeight w:val="1111"/>
        </w:trPr>
        <w:tc>
          <w:tcPr>
            <w:tcW w:w="112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9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405" w:type="dxa"/>
          </w:tcPr>
          <w:p w:rsidR="0040408F" w:rsidRPr="00B474F4" w:rsidRDefault="0040408F" w:rsidP="0040408F">
            <w:pPr>
              <w:pStyle w:val="af"/>
            </w:pPr>
            <w:r w:rsidRPr="00B474F4">
              <w:t>Проект</w:t>
            </w:r>
          </w:p>
          <w:p w:rsidR="0040408F" w:rsidRPr="00B474F4" w:rsidRDefault="0040408F" w:rsidP="0040408F">
            <w:pPr>
              <w:pStyle w:val="af"/>
            </w:pPr>
            <w:r w:rsidRPr="00B474F4">
              <w:t>«Профессия моей мамы»</w:t>
            </w:r>
          </w:p>
        </w:tc>
        <w:tc>
          <w:tcPr>
            <w:tcW w:w="2493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141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227" w:type="dxa"/>
          </w:tcPr>
          <w:p w:rsidR="0040408F" w:rsidRPr="00B474F4" w:rsidRDefault="00DB6DE4" w:rsidP="0040408F">
            <w:pPr>
              <w:pStyle w:val="af"/>
            </w:pPr>
            <w:r>
              <w:t>День вторичной переработки</w:t>
            </w:r>
          </w:p>
        </w:tc>
        <w:tc>
          <w:tcPr>
            <w:tcW w:w="2317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</w:tr>
      <w:tr w:rsidR="0040408F" w:rsidRPr="00B474F4" w:rsidTr="006C4476">
        <w:trPr>
          <w:trHeight w:val="1111"/>
        </w:trPr>
        <w:tc>
          <w:tcPr>
            <w:tcW w:w="112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958" w:type="dxa"/>
          </w:tcPr>
          <w:p w:rsidR="0040408F" w:rsidRDefault="0040408F" w:rsidP="0040408F">
            <w:pPr>
              <w:pStyle w:val="af"/>
            </w:pPr>
            <w:r w:rsidRPr="00B474F4">
              <w:t>День Матери</w:t>
            </w:r>
          </w:p>
          <w:p w:rsidR="001329D6" w:rsidRPr="00B474F4" w:rsidRDefault="001329D6" w:rsidP="0040408F">
            <w:pPr>
              <w:pStyle w:val="af"/>
            </w:pPr>
            <w:r>
              <w:t>Торжественное мероприятие</w:t>
            </w:r>
          </w:p>
        </w:tc>
        <w:tc>
          <w:tcPr>
            <w:tcW w:w="2405" w:type="dxa"/>
          </w:tcPr>
          <w:p w:rsidR="0040408F" w:rsidRPr="00B474F4" w:rsidRDefault="0040408F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493" w:type="dxa"/>
          </w:tcPr>
          <w:p w:rsidR="0040408F" w:rsidRPr="00B474F4" w:rsidRDefault="0040408F" w:rsidP="0040408F">
            <w:pPr>
              <w:pStyle w:val="af"/>
            </w:pPr>
            <w:r w:rsidRPr="00B474F4">
              <w:t>Разгадывание кроссворда на татарском и русском языках</w:t>
            </w:r>
          </w:p>
        </w:tc>
        <w:tc>
          <w:tcPr>
            <w:tcW w:w="2141" w:type="dxa"/>
          </w:tcPr>
          <w:p w:rsidR="0040408F" w:rsidRPr="008B480A" w:rsidRDefault="0040408F" w:rsidP="0040408F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Памятка родителям</w:t>
            </w:r>
          </w:p>
          <w:p w:rsidR="0040408F" w:rsidRPr="008B480A" w:rsidRDefault="0040408F" w:rsidP="0040408F">
            <w:pPr>
              <w:pStyle w:val="11"/>
              <w:rPr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«Осторожно-Ребенок в машине</w:t>
            </w:r>
          </w:p>
        </w:tc>
        <w:tc>
          <w:tcPr>
            <w:tcW w:w="2227" w:type="dxa"/>
          </w:tcPr>
          <w:p w:rsidR="0040408F" w:rsidRPr="00B474F4" w:rsidRDefault="00E95881" w:rsidP="0040408F">
            <w:pPr>
              <w:pStyle w:val="af"/>
            </w:pPr>
            <w:r>
              <w:t>Всемирный день домашних животных</w:t>
            </w:r>
          </w:p>
        </w:tc>
        <w:tc>
          <w:tcPr>
            <w:tcW w:w="2317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</w:tr>
    </w:tbl>
    <w:p w:rsidR="0040408F" w:rsidRPr="00B474F4" w:rsidRDefault="0040408F" w:rsidP="0040408F">
      <w:pPr>
        <w:pStyle w:val="af"/>
        <w:rPr>
          <w:b/>
        </w:rPr>
      </w:pPr>
    </w:p>
    <w:p w:rsidR="0040408F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t>Декабрь</w:t>
      </w:r>
    </w:p>
    <w:tbl>
      <w:tblPr>
        <w:tblStyle w:val="ab"/>
        <w:tblW w:w="15770" w:type="dxa"/>
        <w:tblInd w:w="-34" w:type="dxa"/>
        <w:tblLook w:val="04A0" w:firstRow="1" w:lastRow="0" w:firstColumn="1" w:lastColumn="0" w:noHBand="0" w:noVBand="1"/>
      </w:tblPr>
      <w:tblGrid>
        <w:gridCol w:w="1118"/>
        <w:gridCol w:w="2511"/>
        <w:gridCol w:w="2512"/>
        <w:gridCol w:w="2511"/>
        <w:gridCol w:w="2373"/>
        <w:gridCol w:w="2373"/>
        <w:gridCol w:w="2372"/>
      </w:tblGrid>
      <w:tr w:rsidR="0040408F" w:rsidRPr="00B474F4" w:rsidTr="006C4476">
        <w:trPr>
          <w:trHeight w:val="829"/>
        </w:trPr>
        <w:tc>
          <w:tcPr>
            <w:tcW w:w="111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51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37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829"/>
        </w:trPr>
        <w:tc>
          <w:tcPr>
            <w:tcW w:w="111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lastRenderedPageBreak/>
              <w:t>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2" w:type="dxa"/>
          </w:tcPr>
          <w:p w:rsidR="0040408F" w:rsidRPr="00B474F4" w:rsidRDefault="0040408F" w:rsidP="0040408F">
            <w:pPr>
              <w:pStyle w:val="af"/>
            </w:pPr>
            <w:r w:rsidRPr="00B474F4">
              <w:t>Участие в декаде помощи инвалидам «От сердца к сердцу»</w:t>
            </w: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  <w:r w:rsidRPr="00B474F4">
              <w:t>Развлечение «Русские народные игры»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3" w:type="dxa"/>
          </w:tcPr>
          <w:p w:rsidR="0040408F" w:rsidRPr="00B474F4" w:rsidRDefault="001C53B9" w:rsidP="0040408F">
            <w:pPr>
              <w:pStyle w:val="af"/>
            </w:pPr>
            <w:r>
              <w:t xml:space="preserve">Беседа - </w:t>
            </w:r>
            <w:r w:rsidR="00E95881">
              <w:t>Всемирный день почв</w:t>
            </w:r>
          </w:p>
        </w:tc>
        <w:tc>
          <w:tcPr>
            <w:tcW w:w="2372" w:type="dxa"/>
          </w:tcPr>
          <w:p w:rsidR="0040408F" w:rsidRPr="00B474F4" w:rsidRDefault="0040408F" w:rsidP="0040408F">
            <w:pPr>
              <w:pStyle w:val="af"/>
            </w:pPr>
            <w:r w:rsidRPr="00B474F4">
              <w:rPr>
                <w:lang w:val="tt-RU"/>
              </w:rPr>
              <w:t>Вечер стихов о родном языке “Теле барнын иле бар!”</w:t>
            </w:r>
          </w:p>
        </w:tc>
      </w:tr>
      <w:tr w:rsidR="0040408F" w:rsidRPr="00B474F4" w:rsidTr="006C4476">
        <w:trPr>
          <w:trHeight w:val="1372"/>
        </w:trPr>
        <w:tc>
          <w:tcPr>
            <w:tcW w:w="111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Консультация для родителей «Родной язык – моё богатство»</w:t>
            </w:r>
          </w:p>
        </w:tc>
        <w:tc>
          <w:tcPr>
            <w:tcW w:w="2512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 Экскурс по  журналу «Юный академик»</w:t>
            </w:r>
            <w:r w:rsidR="001C53B9">
              <w:t xml:space="preserve">, </w:t>
            </w:r>
            <w:r w:rsidRPr="00B474F4">
              <w:t>«Непоседы»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Спортивное </w:t>
            </w:r>
            <w:r w:rsidRPr="001C53B9">
              <w:rPr>
                <w:rStyle w:val="af1"/>
                <w:b w:val="0"/>
              </w:rPr>
              <w:t>развлечение</w:t>
            </w:r>
            <w:r w:rsidRPr="00B474F4">
              <w:rPr>
                <w:rStyle w:val="af1"/>
              </w:rPr>
              <w:t xml:space="preserve"> </w:t>
            </w:r>
            <w:r w:rsidRPr="00B474F4">
              <w:rPr>
                <w:iCs/>
              </w:rPr>
              <w:t>«Веселые старты»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  <w:r w:rsidRPr="00B474F4">
              <w:t>Операция Кормушка» акция «С каждого по зернышку» (сбор корма для птиц);</w:t>
            </w:r>
          </w:p>
        </w:tc>
        <w:tc>
          <w:tcPr>
            <w:tcW w:w="2372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117"/>
        </w:trPr>
        <w:tc>
          <w:tcPr>
            <w:tcW w:w="111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74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2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  <w:r w:rsidRPr="00B474F4">
              <w:t>Разгадывание кроссворда на татарском и русском языках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  <w:r w:rsidRPr="00B474F4">
              <w:t>Викторина «Азбука безопасности»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2" w:type="dxa"/>
          </w:tcPr>
          <w:p w:rsidR="0040408F" w:rsidRPr="00B474F4" w:rsidRDefault="0040408F" w:rsidP="0040408F">
            <w:pPr>
              <w:pStyle w:val="af"/>
            </w:pPr>
            <w:r w:rsidRPr="00B474F4">
              <w:t>Украсим группу к Новому году</w:t>
            </w:r>
          </w:p>
        </w:tc>
      </w:tr>
      <w:tr w:rsidR="0040408F" w:rsidRPr="00B474F4" w:rsidTr="006C4476">
        <w:trPr>
          <w:trHeight w:val="829"/>
        </w:trPr>
        <w:tc>
          <w:tcPr>
            <w:tcW w:w="111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  <w:r w:rsidRPr="00B474F4">
              <w:rPr>
                <w:shd w:val="clear" w:color="auto" w:fill="FFFFFF"/>
              </w:rPr>
              <w:t>Вертуальная экскурсия «Остров-град Свияжск»</w:t>
            </w:r>
          </w:p>
        </w:tc>
        <w:tc>
          <w:tcPr>
            <w:tcW w:w="2512" w:type="dxa"/>
          </w:tcPr>
          <w:p w:rsidR="0040408F" w:rsidRPr="00B474F4" w:rsidRDefault="0040408F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 Экскурс по  журналу «Салават </w:t>
            </w:r>
            <w:r w:rsidR="001C53B9" w:rsidRPr="00B474F4">
              <w:t>Купере</w:t>
            </w:r>
            <w:r w:rsidRPr="00B474F4">
              <w:t>»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  <w:r w:rsidRPr="00B474F4">
              <w:t>Акция «Осторожно-лед»</w:t>
            </w:r>
            <w:r w:rsidR="001C53B9">
              <w:t xml:space="preserve">. </w:t>
            </w:r>
            <w:r w:rsidRPr="00B474F4">
              <w:t>Конкурс рисунков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Конкурс «Лучшая новогодняя игрушка»</w:t>
            </w:r>
          </w:p>
        </w:tc>
        <w:tc>
          <w:tcPr>
            <w:tcW w:w="2372" w:type="dxa"/>
          </w:tcPr>
          <w:p w:rsidR="0040408F" w:rsidRPr="00B474F4" w:rsidRDefault="0040408F" w:rsidP="0040408F">
            <w:pPr>
              <w:pStyle w:val="af"/>
            </w:pPr>
            <w:r w:rsidRPr="00B474F4">
              <w:t>Новогодний утренник</w:t>
            </w:r>
          </w:p>
        </w:tc>
      </w:tr>
    </w:tbl>
    <w:p w:rsidR="0040408F" w:rsidRPr="00B474F4" w:rsidRDefault="0040408F" w:rsidP="0040408F">
      <w:pPr>
        <w:pStyle w:val="af"/>
      </w:pPr>
    </w:p>
    <w:p w:rsidR="0040408F" w:rsidRPr="00B474F4" w:rsidRDefault="0040408F" w:rsidP="0040408F">
      <w:pPr>
        <w:pStyle w:val="af"/>
        <w:rPr>
          <w:b/>
        </w:rPr>
      </w:pPr>
    </w:p>
    <w:p w:rsidR="001C53B9" w:rsidRDefault="001C53B9" w:rsidP="0040408F">
      <w:pPr>
        <w:pStyle w:val="af"/>
        <w:rPr>
          <w:b/>
        </w:rPr>
      </w:pPr>
    </w:p>
    <w:p w:rsidR="006C4476" w:rsidRDefault="006C4476" w:rsidP="0040408F">
      <w:pPr>
        <w:pStyle w:val="af"/>
        <w:rPr>
          <w:b/>
        </w:rPr>
      </w:pPr>
    </w:p>
    <w:p w:rsidR="001C53B9" w:rsidRDefault="001C53B9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t>Январь</w:t>
      </w:r>
    </w:p>
    <w:tbl>
      <w:tblPr>
        <w:tblStyle w:val="ab"/>
        <w:tblW w:w="15798" w:type="dxa"/>
        <w:tblInd w:w="-34" w:type="dxa"/>
        <w:tblLook w:val="04A0" w:firstRow="1" w:lastRow="0" w:firstColumn="1" w:lastColumn="0" w:noHBand="0" w:noVBand="1"/>
      </w:tblPr>
      <w:tblGrid>
        <w:gridCol w:w="1119"/>
        <w:gridCol w:w="2516"/>
        <w:gridCol w:w="2517"/>
        <w:gridCol w:w="2516"/>
        <w:gridCol w:w="2377"/>
        <w:gridCol w:w="2377"/>
        <w:gridCol w:w="2376"/>
      </w:tblGrid>
      <w:tr w:rsidR="0040408F" w:rsidRPr="00B474F4" w:rsidTr="006C4476">
        <w:trPr>
          <w:trHeight w:val="814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51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1910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lastRenderedPageBreak/>
              <w:t>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7" w:type="dxa"/>
          </w:tcPr>
          <w:p w:rsidR="0040408F" w:rsidRPr="00B474F4" w:rsidRDefault="009001BA" w:rsidP="0040408F">
            <w:pPr>
              <w:pStyle w:val="af"/>
            </w:pPr>
            <w:r>
              <w:t>Участие в районных акциях и конкурсах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 </w:t>
            </w:r>
          </w:p>
          <w:p w:rsidR="0040408F" w:rsidRPr="00B474F4" w:rsidRDefault="0040408F" w:rsidP="0040408F">
            <w:pPr>
              <w:pStyle w:val="af"/>
            </w:pPr>
            <w:r w:rsidRPr="00B474F4">
              <w:t>Экскурс по  журналу «Юный академик»</w:t>
            </w:r>
          </w:p>
          <w:p w:rsidR="0040408F" w:rsidRPr="00B474F4" w:rsidRDefault="0040408F" w:rsidP="0040408F">
            <w:pPr>
              <w:pStyle w:val="af"/>
            </w:pPr>
            <w:r w:rsidRPr="00B474F4">
              <w:t>«Непоседы», «Салават Купере»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Операция </w:t>
            </w:r>
            <w:r w:rsidR="00396156">
              <w:t>«</w:t>
            </w:r>
            <w:r w:rsidRPr="00B474F4">
              <w:t>Кормушка» акция «С каждого по зернышку» (сбор корма для птиц);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</w:pPr>
            <w:r>
              <w:t>«В гостях у буренки Даши» Караоке русские народные песни</w:t>
            </w:r>
          </w:p>
        </w:tc>
      </w:tr>
      <w:tr w:rsidR="0040408F" w:rsidRPr="00B474F4" w:rsidTr="006C4476">
        <w:trPr>
          <w:trHeight w:val="814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7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Конкурс для детей и родителей</w:t>
            </w:r>
            <w:r w:rsidR="005368ED">
              <w:t xml:space="preserve"> </w:t>
            </w:r>
            <w:r w:rsidRPr="00B474F4">
              <w:t>«Мое семейное древо»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  <w:r w:rsidRPr="00B474F4">
              <w:rPr>
                <w:bCs/>
              </w:rPr>
              <w:t>Игровое развлечение «Зимой на воздухе»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096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>«Мы помним» мероприятие</w:t>
            </w:r>
            <w:r w:rsidR="005368ED">
              <w:t xml:space="preserve"> посвященные</w:t>
            </w:r>
            <w:r w:rsidRPr="00B474F4">
              <w:t xml:space="preserve"> снятию блокады Ленинграда</w:t>
            </w:r>
          </w:p>
        </w:tc>
        <w:tc>
          <w:tcPr>
            <w:tcW w:w="251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>Разгадывание кроссворда на татарском и русском языках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E95881" w:rsidP="0040408F">
            <w:pPr>
              <w:pStyle w:val="af"/>
            </w:pPr>
            <w:r>
              <w:t xml:space="preserve">День </w:t>
            </w:r>
            <w:r w:rsidR="00396156">
              <w:t>зимующих</w:t>
            </w:r>
            <w:r>
              <w:t xml:space="preserve"> птиц России</w:t>
            </w:r>
            <w:r w:rsidR="001C53B9">
              <w:t>. Просмотр презентаций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814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7" w:type="dxa"/>
          </w:tcPr>
          <w:p w:rsidR="0040408F" w:rsidRPr="00B474F4" w:rsidRDefault="0040408F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8B480A" w:rsidRDefault="0040408F" w:rsidP="0040408F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безопасности с участием ГИБДД</w:t>
            </w:r>
          </w:p>
          <w:p w:rsidR="0040408F" w:rsidRPr="008B480A" w:rsidRDefault="0040408F" w:rsidP="0040408F">
            <w:pPr>
              <w:pStyle w:val="11"/>
              <w:rPr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«Ребенок в машине»</w:t>
            </w:r>
          </w:p>
        </w:tc>
        <w:tc>
          <w:tcPr>
            <w:tcW w:w="2377" w:type="dxa"/>
          </w:tcPr>
          <w:p w:rsidR="0040408F" w:rsidRPr="00B474F4" w:rsidRDefault="00E95881" w:rsidP="0040408F">
            <w:pPr>
              <w:pStyle w:val="af"/>
            </w:pPr>
            <w:r w:rsidRPr="00B474F4">
              <w:t>Конкурс «Лучшая поделка из снега»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</w:pPr>
            <w:r w:rsidRPr="00B474F4">
              <w:rPr>
                <w:lang w:val="tt-RU"/>
              </w:rPr>
              <w:t>Слушание песен народов поволжья</w:t>
            </w:r>
          </w:p>
        </w:tc>
      </w:tr>
    </w:tbl>
    <w:p w:rsidR="0040408F" w:rsidRPr="00B474F4" w:rsidRDefault="0040408F" w:rsidP="0040408F">
      <w:pPr>
        <w:pStyle w:val="af"/>
      </w:pPr>
    </w:p>
    <w:p w:rsidR="0040408F" w:rsidRDefault="0040408F" w:rsidP="0040408F">
      <w:pPr>
        <w:pStyle w:val="af"/>
        <w:rPr>
          <w:b/>
        </w:rPr>
      </w:pPr>
    </w:p>
    <w:p w:rsidR="006C4476" w:rsidRDefault="006C4476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t>Февраль</w:t>
      </w:r>
    </w:p>
    <w:tbl>
      <w:tblPr>
        <w:tblStyle w:val="ab"/>
        <w:tblW w:w="15798" w:type="dxa"/>
        <w:tblInd w:w="-34" w:type="dxa"/>
        <w:tblLook w:val="04A0" w:firstRow="1" w:lastRow="0" w:firstColumn="1" w:lastColumn="0" w:noHBand="0" w:noVBand="1"/>
      </w:tblPr>
      <w:tblGrid>
        <w:gridCol w:w="1119"/>
        <w:gridCol w:w="2516"/>
        <w:gridCol w:w="2517"/>
        <w:gridCol w:w="2516"/>
        <w:gridCol w:w="2377"/>
        <w:gridCol w:w="2377"/>
        <w:gridCol w:w="2376"/>
      </w:tblGrid>
      <w:tr w:rsidR="0040408F" w:rsidRPr="00B474F4" w:rsidTr="006C4476">
        <w:trPr>
          <w:trHeight w:val="831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51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1120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lastRenderedPageBreak/>
              <w:t>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Конкурс рисунков «Война глазами детей»</w:t>
            </w:r>
          </w:p>
        </w:tc>
        <w:tc>
          <w:tcPr>
            <w:tcW w:w="2517" w:type="dxa"/>
          </w:tcPr>
          <w:p w:rsidR="0040408F" w:rsidRPr="00B474F4" w:rsidRDefault="009001BA" w:rsidP="0040408F">
            <w:pPr>
              <w:pStyle w:val="af"/>
            </w:pPr>
            <w:r>
              <w:t>Участие в районных акциях и конкурсах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 Экскурс по  журналу «Юный академик»</w:t>
            </w:r>
            <w:r w:rsidR="005368ED">
              <w:t xml:space="preserve">, </w:t>
            </w:r>
            <w:r w:rsidRPr="00B474F4">
              <w:t>«Непоседы»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  <w:r w:rsidRPr="00B474F4">
              <w:t>Выставка открыток ко Дню Защитника Отечества (без участия родителей)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120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7" w:type="dxa"/>
          </w:tcPr>
          <w:p w:rsidR="0040408F" w:rsidRPr="008B480A" w:rsidRDefault="0040408F" w:rsidP="0040408F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Фотоконкурс для детей и родителей</w:t>
            </w:r>
          </w:p>
          <w:p w:rsidR="0040408F" w:rsidRPr="008B480A" w:rsidRDefault="0040408F" w:rsidP="0040408F">
            <w:pPr>
              <w:pStyle w:val="11"/>
              <w:rPr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«Традиции моей семьи»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  <w:r w:rsidRPr="00B474F4">
              <w:rPr>
                <w:rStyle w:val="af1"/>
                <w:b w:val="0"/>
              </w:rPr>
              <w:t>Досуг по ПДД</w:t>
            </w:r>
            <w:r w:rsidRPr="00B474F4">
              <w:t>: «Осторожно дорога»</w:t>
            </w:r>
            <w:r>
              <w:t xml:space="preserve"> Светоотражающие элементы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6" w:type="dxa"/>
          </w:tcPr>
          <w:p w:rsidR="00043FF7" w:rsidRPr="00C70809" w:rsidRDefault="0040408F" w:rsidP="00043FF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8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Украсим группу к празднику</w:t>
            </w:r>
            <w:r w:rsidR="00043FF7" w:rsidRPr="00C708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0408F" w:rsidRPr="00C70809" w:rsidRDefault="00043FF7" w:rsidP="00043FF7">
            <w:pPr>
              <w:pStyle w:val="11"/>
              <w:rPr>
                <w:lang w:val="ru-RU"/>
              </w:rPr>
            </w:pPr>
            <w:r w:rsidRPr="00C708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февраля</w:t>
            </w:r>
          </w:p>
        </w:tc>
      </w:tr>
      <w:tr w:rsidR="0040408F" w:rsidRPr="00B474F4" w:rsidTr="006C4476">
        <w:trPr>
          <w:trHeight w:val="1407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74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>День рождения М.Джалиля «Моабитская тетрадь»</w:t>
            </w:r>
          </w:p>
          <w:p w:rsidR="0040408F" w:rsidRPr="00B474F4" w:rsidRDefault="0040408F" w:rsidP="0040408F">
            <w:pPr>
              <w:pStyle w:val="af"/>
            </w:pPr>
          </w:p>
        </w:tc>
        <w:tc>
          <w:tcPr>
            <w:tcW w:w="251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Экскурс по  журналу «Салават </w:t>
            </w:r>
            <w:r w:rsidR="005368ED" w:rsidRPr="00B474F4">
              <w:t>Купере</w:t>
            </w:r>
            <w:r w:rsidRPr="00B474F4">
              <w:t>»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  <w:r w:rsidRPr="00B474F4">
              <w:t>Акция «Помоги книге»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</w:pPr>
            <w:r w:rsidRPr="00B474F4">
              <w:t>Поздравительные открытки папе своими руками</w:t>
            </w:r>
          </w:p>
        </w:tc>
      </w:tr>
      <w:tr w:rsidR="0040408F" w:rsidRPr="00B474F4" w:rsidTr="006C4476">
        <w:trPr>
          <w:trHeight w:val="1375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>«День Защитников Отечества»</w:t>
            </w:r>
          </w:p>
        </w:tc>
        <w:tc>
          <w:tcPr>
            <w:tcW w:w="2517" w:type="dxa"/>
          </w:tcPr>
          <w:p w:rsidR="0040408F" w:rsidRPr="00B474F4" w:rsidRDefault="001C53B9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  <w:r w:rsidRPr="00B474F4">
              <w:t>Отработка поведения</w:t>
            </w:r>
            <w:r w:rsidRPr="00B474F4">
              <w:rPr>
                <w:spacing w:val="129"/>
              </w:rPr>
              <w:t xml:space="preserve"> </w:t>
            </w:r>
            <w:r w:rsidRPr="00B474F4">
              <w:t>в</w:t>
            </w:r>
            <w:r w:rsidRPr="00B474F4">
              <w:rPr>
                <w:spacing w:val="125"/>
              </w:rPr>
              <w:t xml:space="preserve"> </w:t>
            </w:r>
            <w:r w:rsidRPr="00B474F4">
              <w:t>ситуациях:</w:t>
            </w:r>
            <w:r w:rsidRPr="00B474F4">
              <w:rPr>
                <w:spacing w:val="131"/>
              </w:rPr>
              <w:t xml:space="preserve"> </w:t>
            </w:r>
            <w:r w:rsidRPr="00B474F4">
              <w:t>«Один</w:t>
            </w:r>
            <w:r w:rsidRPr="00B474F4">
              <w:rPr>
                <w:spacing w:val="127"/>
              </w:rPr>
              <w:t xml:space="preserve"> </w:t>
            </w:r>
            <w:r w:rsidRPr="00B474F4">
              <w:t>дома»,</w:t>
            </w:r>
            <w:r w:rsidR="005368ED">
              <w:t xml:space="preserve"> </w:t>
            </w:r>
            <w:r w:rsidRPr="00B474F4">
              <w:t>«Потерялся»,</w:t>
            </w:r>
            <w:r w:rsidRPr="00B474F4">
              <w:rPr>
                <w:spacing w:val="-2"/>
              </w:rPr>
              <w:t xml:space="preserve"> </w:t>
            </w:r>
            <w:r w:rsidRPr="00B474F4">
              <w:t>«Заблудился»</w:t>
            </w:r>
          </w:p>
        </w:tc>
        <w:tc>
          <w:tcPr>
            <w:tcW w:w="2377" w:type="dxa"/>
          </w:tcPr>
          <w:p w:rsidR="0040408F" w:rsidRPr="00B474F4" w:rsidRDefault="005368ED" w:rsidP="0040408F">
            <w:pPr>
              <w:pStyle w:val="af"/>
            </w:pPr>
            <w:r>
              <w:t xml:space="preserve">Беседа - </w:t>
            </w:r>
            <w:r w:rsidR="00CE0DE3">
              <w:t>Всемирный день полярного медведя</w:t>
            </w:r>
          </w:p>
        </w:tc>
        <w:tc>
          <w:tcPr>
            <w:tcW w:w="2376" w:type="dxa"/>
          </w:tcPr>
          <w:p w:rsidR="0040408F" w:rsidRPr="005368ED" w:rsidRDefault="0040408F" w:rsidP="005368ED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F4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</w:t>
            </w:r>
            <w:r w:rsidR="00536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8ED" w:rsidRPr="005368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68ED"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  <w:r w:rsidR="005368ED" w:rsidRPr="005368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Default="0040408F" w:rsidP="0040408F">
      <w:pPr>
        <w:pStyle w:val="af"/>
        <w:rPr>
          <w:b/>
        </w:rPr>
      </w:pPr>
    </w:p>
    <w:p w:rsidR="0040408F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t>Март</w:t>
      </w:r>
    </w:p>
    <w:tbl>
      <w:tblPr>
        <w:tblStyle w:val="ab"/>
        <w:tblW w:w="15690" w:type="dxa"/>
        <w:tblInd w:w="108" w:type="dxa"/>
        <w:tblLook w:val="04A0" w:firstRow="1" w:lastRow="0" w:firstColumn="1" w:lastColumn="0" w:noHBand="0" w:noVBand="1"/>
      </w:tblPr>
      <w:tblGrid>
        <w:gridCol w:w="1102"/>
        <w:gridCol w:w="2477"/>
        <w:gridCol w:w="2478"/>
        <w:gridCol w:w="2614"/>
        <w:gridCol w:w="2340"/>
        <w:gridCol w:w="2340"/>
        <w:gridCol w:w="2339"/>
      </w:tblGrid>
      <w:tr w:rsidR="0040408F" w:rsidRPr="00B474F4" w:rsidTr="006C4476">
        <w:trPr>
          <w:trHeight w:val="830"/>
        </w:trPr>
        <w:tc>
          <w:tcPr>
            <w:tcW w:w="1102" w:type="dxa"/>
          </w:tcPr>
          <w:p w:rsidR="0040408F" w:rsidRPr="00B474F4" w:rsidRDefault="0040408F" w:rsidP="0040408F">
            <w:pPr>
              <w:pStyle w:val="af"/>
              <w:ind w:left="42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477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47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614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34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34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33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1372"/>
        </w:trPr>
        <w:tc>
          <w:tcPr>
            <w:tcW w:w="110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  <w:r w:rsidRPr="00B474F4">
              <w:rPr>
                <w:b/>
                <w:lang w:val="en-US"/>
              </w:rPr>
              <w:lastRenderedPageBreak/>
              <w:t>I</w:t>
            </w:r>
            <w:r w:rsidRPr="00B474F4">
              <w:rPr>
                <w:b/>
                <w:i/>
              </w:rPr>
              <w:t xml:space="preserve"> 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477" w:type="dxa"/>
          </w:tcPr>
          <w:p w:rsidR="0040408F" w:rsidRPr="00B474F4" w:rsidRDefault="0040408F" w:rsidP="0040408F">
            <w:pPr>
              <w:pStyle w:val="af"/>
            </w:pPr>
            <w:r w:rsidRPr="00B474F4">
              <w:t>Праздники, посвященные Международному женскому  дню 8 марта</w:t>
            </w:r>
          </w:p>
        </w:tc>
        <w:tc>
          <w:tcPr>
            <w:tcW w:w="2478" w:type="dxa"/>
          </w:tcPr>
          <w:p w:rsidR="0040408F" w:rsidRPr="00B474F4" w:rsidRDefault="009001BA" w:rsidP="0040408F">
            <w:pPr>
              <w:pStyle w:val="af"/>
            </w:pPr>
            <w:r>
              <w:t>Участие в районных акциях и конкурсах</w:t>
            </w:r>
          </w:p>
        </w:tc>
        <w:tc>
          <w:tcPr>
            <w:tcW w:w="2614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40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40" w:type="dxa"/>
          </w:tcPr>
          <w:p w:rsidR="0040408F" w:rsidRDefault="00396156" w:rsidP="0040408F">
            <w:pPr>
              <w:pStyle w:val="af"/>
            </w:pPr>
            <w:r>
              <w:t xml:space="preserve">Акция </w:t>
            </w:r>
            <w:r w:rsidR="00CE0DE3" w:rsidRPr="00B474F4">
              <w:t>«Огород на подоконнике»</w:t>
            </w:r>
          </w:p>
          <w:p w:rsidR="00CE0DE3" w:rsidRPr="00B474F4" w:rsidRDefault="00CE0DE3" w:rsidP="0040408F">
            <w:pPr>
              <w:pStyle w:val="af"/>
            </w:pPr>
          </w:p>
        </w:tc>
        <w:tc>
          <w:tcPr>
            <w:tcW w:w="2339" w:type="dxa"/>
          </w:tcPr>
          <w:p w:rsidR="0040408F" w:rsidRPr="00B474F4" w:rsidRDefault="00C16523" w:rsidP="0040408F">
            <w:pPr>
              <w:pStyle w:val="af"/>
            </w:pPr>
            <w:r w:rsidRPr="00B474F4">
              <w:rPr>
                <w:rFonts w:eastAsia="Calibri"/>
              </w:rPr>
              <w:t>Конкурс рисунков по татарским и русским народным сказкам</w:t>
            </w:r>
          </w:p>
        </w:tc>
      </w:tr>
      <w:tr w:rsidR="0040408F" w:rsidRPr="00B474F4" w:rsidTr="006C4476">
        <w:trPr>
          <w:trHeight w:val="1404"/>
        </w:trPr>
        <w:tc>
          <w:tcPr>
            <w:tcW w:w="110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478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Конкурс презентаций «Хобби членов нашей семьи»</w:t>
            </w:r>
          </w:p>
        </w:tc>
        <w:tc>
          <w:tcPr>
            <w:tcW w:w="2614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Экскурс по  журналу «Салават </w:t>
            </w:r>
            <w:r w:rsidR="00B8251D" w:rsidRPr="00B474F4">
              <w:t>Купере</w:t>
            </w:r>
            <w:r w:rsidRPr="00B474F4">
              <w:t>»</w:t>
            </w:r>
          </w:p>
        </w:tc>
        <w:tc>
          <w:tcPr>
            <w:tcW w:w="2340" w:type="dxa"/>
          </w:tcPr>
          <w:p w:rsidR="0040408F" w:rsidRPr="00B474F4" w:rsidRDefault="0040408F" w:rsidP="0040408F">
            <w:pPr>
              <w:pStyle w:val="ae"/>
              <w:spacing w:before="120" w:after="120"/>
              <w:ind w:left="34" w:hanging="141"/>
              <w:rPr>
                <w:sz w:val="24"/>
                <w:szCs w:val="24"/>
              </w:rPr>
            </w:pPr>
            <w:r w:rsidRPr="00B474F4">
              <w:rPr>
                <w:sz w:val="24"/>
                <w:szCs w:val="24"/>
              </w:rPr>
              <w:t>Осторожно –</w:t>
            </w:r>
            <w:r w:rsidR="00C16523">
              <w:rPr>
                <w:sz w:val="24"/>
                <w:szCs w:val="24"/>
              </w:rPr>
              <w:t xml:space="preserve"> </w:t>
            </w:r>
            <w:r w:rsidRPr="00B474F4">
              <w:rPr>
                <w:sz w:val="24"/>
                <w:szCs w:val="24"/>
              </w:rPr>
              <w:t>Ледоход (беседа с детьми, памятки родителям)</w:t>
            </w:r>
          </w:p>
        </w:tc>
        <w:tc>
          <w:tcPr>
            <w:tcW w:w="2340" w:type="dxa"/>
          </w:tcPr>
          <w:p w:rsidR="0040408F" w:rsidRPr="00B474F4" w:rsidRDefault="00CE0DE3" w:rsidP="0040408F">
            <w:pPr>
              <w:pStyle w:val="af"/>
            </w:pPr>
            <w:r w:rsidRPr="00B474F4">
              <w:t>Акция «Каждой птице свой дом» (по изготовлению и развешиванию скворечников)</w:t>
            </w:r>
          </w:p>
        </w:tc>
        <w:tc>
          <w:tcPr>
            <w:tcW w:w="2339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404"/>
        </w:trPr>
        <w:tc>
          <w:tcPr>
            <w:tcW w:w="110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</w:tc>
        <w:tc>
          <w:tcPr>
            <w:tcW w:w="24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478" w:type="dxa"/>
          </w:tcPr>
          <w:p w:rsidR="0040408F" w:rsidRPr="00B474F4" w:rsidRDefault="009001BA" w:rsidP="0040408F">
            <w:pPr>
              <w:pStyle w:val="af"/>
            </w:pPr>
            <w:r>
              <w:t>Посещение детского сада сельским библиотекарем в рамках сетевого взаимодействия</w:t>
            </w:r>
          </w:p>
        </w:tc>
        <w:tc>
          <w:tcPr>
            <w:tcW w:w="2614" w:type="dxa"/>
          </w:tcPr>
          <w:p w:rsidR="0040408F" w:rsidRPr="00B474F4" w:rsidRDefault="0040408F" w:rsidP="0040408F">
            <w:pPr>
              <w:pStyle w:val="af"/>
            </w:pPr>
            <w:r w:rsidRPr="00B474F4">
              <w:t>Экскурс по  журналу «Юный академик»</w:t>
            </w:r>
            <w:r w:rsidR="005368ED">
              <w:t xml:space="preserve">, </w:t>
            </w:r>
            <w:r w:rsidRPr="00B474F4">
              <w:t>«Непоседы»</w:t>
            </w:r>
          </w:p>
        </w:tc>
        <w:tc>
          <w:tcPr>
            <w:tcW w:w="2340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40" w:type="dxa"/>
          </w:tcPr>
          <w:p w:rsidR="0040408F" w:rsidRPr="00B474F4" w:rsidRDefault="005368ED" w:rsidP="0040408F">
            <w:pPr>
              <w:pStyle w:val="af"/>
            </w:pPr>
            <w:r>
              <w:t xml:space="preserve">Беседа - </w:t>
            </w:r>
            <w:r w:rsidR="00CE0DE3">
              <w:t>Международный день лесов/ Всемирный день цветов</w:t>
            </w:r>
            <w:r>
              <w:t xml:space="preserve"> </w:t>
            </w:r>
          </w:p>
        </w:tc>
        <w:tc>
          <w:tcPr>
            <w:tcW w:w="2339" w:type="dxa"/>
          </w:tcPr>
          <w:p w:rsidR="0040408F" w:rsidRPr="00B474F4" w:rsidRDefault="00C16523" w:rsidP="00C16523">
            <w:pPr>
              <w:pStyle w:val="af"/>
            </w:pPr>
            <w:r w:rsidRPr="00B474F4">
              <w:t xml:space="preserve">День Воды-22 марта»- </w:t>
            </w:r>
            <w:r w:rsidRPr="00B474F4">
              <w:rPr>
                <w:bCs/>
              </w:rPr>
              <w:t>развлечение «Капелька воды»</w:t>
            </w:r>
          </w:p>
        </w:tc>
      </w:tr>
      <w:tr w:rsidR="0040408F" w:rsidRPr="00B474F4" w:rsidTr="006C4476">
        <w:trPr>
          <w:trHeight w:val="1372"/>
        </w:trPr>
        <w:tc>
          <w:tcPr>
            <w:tcW w:w="110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40408F" w:rsidRPr="00B474F4" w:rsidRDefault="0040408F" w:rsidP="0040408F">
            <w:pPr>
              <w:pStyle w:val="af"/>
            </w:pPr>
            <w:r w:rsidRPr="00B474F4">
              <w:t>Жемчужина Татарстана «Казанский Кремль»</w:t>
            </w:r>
          </w:p>
        </w:tc>
        <w:tc>
          <w:tcPr>
            <w:tcW w:w="2478" w:type="dxa"/>
          </w:tcPr>
          <w:p w:rsidR="0040408F" w:rsidRPr="00B474F4" w:rsidRDefault="001C53B9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614" w:type="dxa"/>
          </w:tcPr>
          <w:p w:rsidR="00043FF7" w:rsidRDefault="00043FF7" w:rsidP="00043FF7">
            <w:pPr>
              <w:pStyle w:val="af"/>
            </w:pPr>
            <w:r>
              <w:t>Мероприятие в рамках «Недели детской книги»</w:t>
            </w:r>
          </w:p>
          <w:p w:rsidR="0040408F" w:rsidRPr="00043FF7" w:rsidRDefault="0040408F" w:rsidP="00043FF7"/>
        </w:tc>
        <w:tc>
          <w:tcPr>
            <w:tcW w:w="2340" w:type="dxa"/>
          </w:tcPr>
          <w:p w:rsidR="0040408F" w:rsidRPr="00B474F4" w:rsidRDefault="0040408F" w:rsidP="0040408F">
            <w:pPr>
              <w:pStyle w:val="ae"/>
              <w:spacing w:before="120"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40408F" w:rsidRPr="00B474F4" w:rsidRDefault="005368ED" w:rsidP="0040408F">
            <w:pPr>
              <w:pStyle w:val="af"/>
            </w:pPr>
            <w:r>
              <w:t>«</w:t>
            </w:r>
            <w:r w:rsidR="00CE0DE3">
              <w:t>Час Земли</w:t>
            </w:r>
            <w:r>
              <w:t>» - просмотр презентаций</w:t>
            </w:r>
          </w:p>
        </w:tc>
        <w:tc>
          <w:tcPr>
            <w:tcW w:w="2339" w:type="dxa"/>
          </w:tcPr>
          <w:p w:rsidR="0040408F" w:rsidRPr="00B474F4" w:rsidRDefault="0040408F" w:rsidP="0040408F">
            <w:pPr>
              <w:pStyle w:val="af"/>
            </w:pPr>
          </w:p>
        </w:tc>
      </w:tr>
    </w:tbl>
    <w:p w:rsidR="0040408F" w:rsidRPr="00B474F4" w:rsidRDefault="0040408F" w:rsidP="0040408F">
      <w:pPr>
        <w:pStyle w:val="af"/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t>Апрель</w:t>
      </w:r>
    </w:p>
    <w:tbl>
      <w:tblPr>
        <w:tblStyle w:val="ab"/>
        <w:tblW w:w="15605" w:type="dxa"/>
        <w:tblInd w:w="108" w:type="dxa"/>
        <w:tblLook w:val="04A0" w:firstRow="1" w:lastRow="0" w:firstColumn="1" w:lastColumn="0" w:noHBand="0" w:noVBand="1"/>
      </w:tblPr>
      <w:tblGrid>
        <w:gridCol w:w="1381"/>
        <w:gridCol w:w="2871"/>
        <w:gridCol w:w="2357"/>
        <w:gridCol w:w="2440"/>
        <w:gridCol w:w="2104"/>
        <w:gridCol w:w="2184"/>
        <w:gridCol w:w="2268"/>
      </w:tblGrid>
      <w:tr w:rsidR="0040408F" w:rsidRPr="00B474F4" w:rsidTr="006C4476">
        <w:trPr>
          <w:trHeight w:val="814"/>
        </w:trPr>
        <w:tc>
          <w:tcPr>
            <w:tcW w:w="138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871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35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44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104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184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26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1113"/>
        </w:trPr>
        <w:tc>
          <w:tcPr>
            <w:tcW w:w="138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71" w:type="dxa"/>
          </w:tcPr>
          <w:p w:rsidR="0040408F" w:rsidRPr="00B474F4" w:rsidRDefault="00396156" w:rsidP="0040408F">
            <w:pPr>
              <w:pStyle w:val="af"/>
            </w:pPr>
            <w:r>
              <w:t>Беседа -экскурсия по Верхнеуслонскому</w:t>
            </w:r>
            <w:r w:rsidR="0040408F" w:rsidRPr="00B474F4">
              <w:t xml:space="preserve"> району» (презентация)</w:t>
            </w:r>
          </w:p>
        </w:tc>
        <w:tc>
          <w:tcPr>
            <w:tcW w:w="2357" w:type="dxa"/>
          </w:tcPr>
          <w:p w:rsidR="0040408F" w:rsidRPr="00B474F4" w:rsidRDefault="009001BA" w:rsidP="0040408F">
            <w:pPr>
              <w:pStyle w:val="af"/>
            </w:pPr>
            <w:r>
              <w:t>Участие в районных акциях и конкурсах</w:t>
            </w:r>
          </w:p>
        </w:tc>
        <w:tc>
          <w:tcPr>
            <w:tcW w:w="2440" w:type="dxa"/>
          </w:tcPr>
          <w:p w:rsidR="0040408F" w:rsidRPr="00B474F4" w:rsidRDefault="0040408F" w:rsidP="0040408F">
            <w:pPr>
              <w:pStyle w:val="af"/>
            </w:pPr>
            <w:r w:rsidRPr="00B474F4">
              <w:t>Развлечение «День Космонавтики»</w:t>
            </w:r>
          </w:p>
        </w:tc>
        <w:tc>
          <w:tcPr>
            <w:tcW w:w="2104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184" w:type="dxa"/>
          </w:tcPr>
          <w:p w:rsidR="0040408F" w:rsidRPr="00B474F4" w:rsidRDefault="00C16523" w:rsidP="0040408F">
            <w:pPr>
              <w:pStyle w:val="af"/>
            </w:pPr>
            <w:r>
              <w:t>«</w:t>
            </w:r>
            <w:r w:rsidR="00CE0DE3">
              <w:t>Международный день птиц</w:t>
            </w:r>
            <w:r>
              <w:t>». Оформление плаката</w:t>
            </w:r>
          </w:p>
        </w:tc>
        <w:tc>
          <w:tcPr>
            <w:tcW w:w="2268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Конкурс рисунков и поделок по произведениям Г.Тукая</w:t>
            </w:r>
          </w:p>
        </w:tc>
      </w:tr>
      <w:tr w:rsidR="0040408F" w:rsidRPr="00B474F4" w:rsidTr="006C4476">
        <w:trPr>
          <w:trHeight w:val="2227"/>
        </w:trPr>
        <w:tc>
          <w:tcPr>
            <w:tcW w:w="138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  <w:r w:rsidRPr="00B474F4">
              <w:rPr>
                <w:b/>
                <w:lang w:val="en-US"/>
              </w:rPr>
              <w:lastRenderedPageBreak/>
              <w:t>II</w:t>
            </w:r>
            <w:r w:rsidRPr="00B474F4">
              <w:rPr>
                <w:b/>
                <w:i/>
              </w:rPr>
              <w:t xml:space="preserve">  </w:t>
            </w:r>
          </w:p>
        </w:tc>
        <w:tc>
          <w:tcPr>
            <w:tcW w:w="2871" w:type="dxa"/>
          </w:tcPr>
          <w:p w:rsidR="0040408F" w:rsidRPr="00B474F4" w:rsidRDefault="0040408F" w:rsidP="0040408F">
            <w:pPr>
              <w:pStyle w:val="af"/>
            </w:pPr>
            <w:r w:rsidRPr="00B474F4">
              <w:t>«День космонавтики»</w:t>
            </w:r>
            <w:r w:rsidR="00396156">
              <w:t xml:space="preserve"> </w:t>
            </w:r>
            <w:r w:rsidRPr="00B474F4">
              <w:t>Беседа с просмотром презентации</w:t>
            </w:r>
          </w:p>
        </w:tc>
        <w:tc>
          <w:tcPr>
            <w:tcW w:w="2357" w:type="dxa"/>
          </w:tcPr>
          <w:p w:rsidR="0040408F" w:rsidRPr="008B480A" w:rsidRDefault="0040408F" w:rsidP="0040408F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для детей и родителей </w:t>
            </w:r>
          </w:p>
          <w:p w:rsidR="0040408F" w:rsidRPr="008B480A" w:rsidRDefault="0040408F" w:rsidP="0040408F">
            <w:pPr>
              <w:pStyle w:val="11"/>
              <w:rPr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«Любимое блюдо нашей семьи»</w:t>
            </w:r>
          </w:p>
        </w:tc>
        <w:tc>
          <w:tcPr>
            <w:tcW w:w="2440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104" w:type="dxa"/>
          </w:tcPr>
          <w:p w:rsidR="0040408F" w:rsidRPr="00B474F4" w:rsidRDefault="0040408F" w:rsidP="0040408F">
            <w:pPr>
              <w:pStyle w:val="af"/>
            </w:pPr>
            <w:r w:rsidRPr="00B474F4">
              <w:t>Спортивный праздник "День здоровья", посвященный Дню космонавтики</w:t>
            </w:r>
          </w:p>
        </w:tc>
        <w:tc>
          <w:tcPr>
            <w:tcW w:w="2184" w:type="dxa"/>
          </w:tcPr>
          <w:p w:rsidR="0040408F" w:rsidRPr="00B474F4" w:rsidRDefault="0040408F" w:rsidP="0040408F">
            <w:pPr>
              <w:pStyle w:val="af"/>
            </w:pPr>
            <w:r w:rsidRPr="00B474F4">
              <w:t>Творческий конкурс «Мама, папа, я –</w:t>
            </w:r>
            <w:r w:rsidR="001A31C3">
              <w:t xml:space="preserve"> </w:t>
            </w:r>
            <w:r w:rsidRPr="00B474F4">
              <w:t>творим космические чудеса!» семейный конкурс, посвященный Дню космонавтике</w:t>
            </w:r>
          </w:p>
        </w:tc>
        <w:tc>
          <w:tcPr>
            <w:tcW w:w="2268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671"/>
        </w:trPr>
        <w:tc>
          <w:tcPr>
            <w:tcW w:w="138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71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357" w:type="dxa"/>
          </w:tcPr>
          <w:p w:rsidR="0040408F" w:rsidRPr="00B474F4" w:rsidRDefault="001C53B9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440" w:type="dxa"/>
          </w:tcPr>
          <w:p w:rsidR="0040408F" w:rsidRPr="00B474F4" w:rsidRDefault="0040408F" w:rsidP="0040408F">
            <w:pPr>
              <w:pStyle w:val="af"/>
            </w:pPr>
            <w:r w:rsidRPr="00B474F4">
              <w:t>Экскурс по  журналу «Юный академик»</w:t>
            </w:r>
            <w:r w:rsidR="00396156">
              <w:t xml:space="preserve">, </w:t>
            </w:r>
            <w:r w:rsidRPr="00B474F4">
              <w:t>«Непоседы», «Салават Купере»</w:t>
            </w:r>
          </w:p>
          <w:p w:rsidR="0040408F" w:rsidRPr="00B474F4" w:rsidRDefault="0040408F" w:rsidP="0040408F">
            <w:pPr>
              <w:pStyle w:val="af"/>
            </w:pPr>
          </w:p>
        </w:tc>
        <w:tc>
          <w:tcPr>
            <w:tcW w:w="2104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184" w:type="dxa"/>
          </w:tcPr>
          <w:p w:rsidR="0040408F" w:rsidRPr="00B474F4" w:rsidRDefault="00CE0DE3" w:rsidP="0040408F">
            <w:pPr>
              <w:pStyle w:val="af"/>
            </w:pPr>
            <w:r>
              <w:t>День экологических знаний</w:t>
            </w:r>
          </w:p>
        </w:tc>
        <w:tc>
          <w:tcPr>
            <w:tcW w:w="2268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113"/>
        </w:trPr>
        <w:tc>
          <w:tcPr>
            <w:tcW w:w="138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871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>Праздник поэзии, дню рождения Г.Тукая</w:t>
            </w:r>
          </w:p>
        </w:tc>
        <w:tc>
          <w:tcPr>
            <w:tcW w:w="235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440" w:type="dxa"/>
          </w:tcPr>
          <w:p w:rsidR="0040408F" w:rsidRPr="00B474F4" w:rsidRDefault="0040408F" w:rsidP="0040408F">
            <w:pPr>
              <w:pStyle w:val="af"/>
            </w:pPr>
            <w:r w:rsidRPr="00B474F4">
              <w:t>Разгадывание кроссворда на татарском и русском языках</w:t>
            </w:r>
          </w:p>
        </w:tc>
        <w:tc>
          <w:tcPr>
            <w:tcW w:w="2104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184" w:type="dxa"/>
          </w:tcPr>
          <w:p w:rsidR="0040408F" w:rsidRPr="00B474F4" w:rsidRDefault="00CE0DE3" w:rsidP="0040408F">
            <w:pPr>
              <w:pStyle w:val="af"/>
            </w:pPr>
            <w:r>
              <w:t>Акция «Эковесна</w:t>
            </w:r>
            <w:r w:rsidR="0040408F" w:rsidRPr="00B474F4">
              <w:t>»</w:t>
            </w:r>
          </w:p>
        </w:tc>
        <w:tc>
          <w:tcPr>
            <w:tcW w:w="2268" w:type="dxa"/>
          </w:tcPr>
          <w:p w:rsidR="0040408F" w:rsidRPr="00B474F4" w:rsidRDefault="0040408F" w:rsidP="0040408F">
            <w:pPr>
              <w:pStyle w:val="af"/>
            </w:pPr>
          </w:p>
        </w:tc>
      </w:tr>
    </w:tbl>
    <w:p w:rsidR="0040408F" w:rsidRDefault="0040408F" w:rsidP="0040408F">
      <w:pPr>
        <w:pStyle w:val="af"/>
        <w:jc w:val="center"/>
        <w:rPr>
          <w:b/>
        </w:rPr>
      </w:pPr>
    </w:p>
    <w:p w:rsidR="0040408F" w:rsidRDefault="0040408F" w:rsidP="0040408F">
      <w:pPr>
        <w:pStyle w:val="af"/>
        <w:jc w:val="center"/>
        <w:rPr>
          <w:b/>
        </w:rPr>
      </w:pPr>
    </w:p>
    <w:p w:rsidR="006C4476" w:rsidRPr="00B474F4" w:rsidRDefault="006C4476" w:rsidP="0040408F">
      <w:pPr>
        <w:pStyle w:val="af"/>
        <w:jc w:val="center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t>Май</w:t>
      </w:r>
    </w:p>
    <w:tbl>
      <w:tblPr>
        <w:tblStyle w:val="ab"/>
        <w:tblW w:w="15954" w:type="dxa"/>
        <w:tblInd w:w="-176" w:type="dxa"/>
        <w:tblLook w:val="04A0" w:firstRow="1" w:lastRow="0" w:firstColumn="1" w:lastColumn="0" w:noHBand="0" w:noVBand="1"/>
      </w:tblPr>
      <w:tblGrid>
        <w:gridCol w:w="1131"/>
        <w:gridCol w:w="2541"/>
        <w:gridCol w:w="2542"/>
        <w:gridCol w:w="2541"/>
        <w:gridCol w:w="2400"/>
        <w:gridCol w:w="2400"/>
        <w:gridCol w:w="2399"/>
      </w:tblGrid>
      <w:tr w:rsidR="0040408F" w:rsidRPr="00B474F4" w:rsidTr="006C4476">
        <w:trPr>
          <w:trHeight w:val="814"/>
        </w:trPr>
        <w:tc>
          <w:tcPr>
            <w:tcW w:w="1131" w:type="dxa"/>
          </w:tcPr>
          <w:p w:rsidR="0040408F" w:rsidRPr="00B474F4" w:rsidRDefault="0040408F" w:rsidP="0040408F">
            <w:pPr>
              <w:pStyle w:val="af"/>
              <w:ind w:left="42" w:hanging="42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54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39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1628"/>
        </w:trPr>
        <w:tc>
          <w:tcPr>
            <w:tcW w:w="113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  <w:r w:rsidRPr="00B474F4">
              <w:t>«День Победы» участие в торжественном митинге, возложение цветов к вечному огню</w:t>
            </w:r>
          </w:p>
        </w:tc>
        <w:tc>
          <w:tcPr>
            <w:tcW w:w="2542" w:type="dxa"/>
          </w:tcPr>
          <w:p w:rsidR="0040408F" w:rsidRPr="00B474F4" w:rsidRDefault="009001BA" w:rsidP="0040408F">
            <w:pPr>
              <w:pStyle w:val="af"/>
            </w:pPr>
            <w:r>
              <w:t>Участие в районных акциях и конкурсах</w:t>
            </w: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  <w:r w:rsidRPr="00B474F4">
              <w:t>Экскурс по  журналу «Юный академик»</w:t>
            </w:r>
            <w:r w:rsidR="00396156">
              <w:t xml:space="preserve">, </w:t>
            </w:r>
            <w:r w:rsidRPr="00B474F4">
              <w:t>«Непоседы», «Салават Купере»</w:t>
            </w: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</w:pPr>
            <w:r w:rsidRPr="00B474F4">
              <w:t>Акция «Эковесна-2022»</w:t>
            </w:r>
          </w:p>
        </w:tc>
        <w:tc>
          <w:tcPr>
            <w:tcW w:w="2399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Конкурс ч</w:t>
            </w:r>
            <w:r w:rsidR="00396156">
              <w:t>тецов " Дню Победы посвящается</w:t>
            </w:r>
            <w:r w:rsidRPr="00B474F4">
              <w:t>"</w:t>
            </w:r>
          </w:p>
        </w:tc>
      </w:tr>
      <w:tr w:rsidR="0040408F" w:rsidRPr="00B474F4" w:rsidTr="006C4476">
        <w:trPr>
          <w:trHeight w:val="814"/>
        </w:trPr>
        <w:tc>
          <w:tcPr>
            <w:tcW w:w="113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lastRenderedPageBreak/>
              <w:t>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42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</w:pPr>
            <w:r w:rsidRPr="00B474F4">
              <w:t>Учебная эвакуация (игровая форма)</w:t>
            </w: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</w:pPr>
            <w:r w:rsidRPr="00B474F4">
              <w:t>Акция «Эковесна-2022»</w:t>
            </w:r>
          </w:p>
        </w:tc>
        <w:tc>
          <w:tcPr>
            <w:tcW w:w="2399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377"/>
        </w:trPr>
        <w:tc>
          <w:tcPr>
            <w:tcW w:w="113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  <w:r w:rsidRPr="00B474F4">
              <w:t>Экскурсии в школьный музей: "Краеведческая экспозиция"</w:t>
            </w:r>
          </w:p>
        </w:tc>
        <w:tc>
          <w:tcPr>
            <w:tcW w:w="2542" w:type="dxa"/>
          </w:tcPr>
          <w:p w:rsidR="0040408F" w:rsidRPr="00B474F4" w:rsidRDefault="001C53B9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541" w:type="dxa"/>
          </w:tcPr>
          <w:p w:rsidR="0040408F" w:rsidRPr="00396156" w:rsidRDefault="0040408F" w:rsidP="0040408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03DDC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3961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3DDC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="003961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3DDC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</w:pPr>
            <w:r w:rsidRPr="00B474F4">
              <w:t>Спортивное развлечение «Весну встречаем – здоровьем, тело наполняем»</w:t>
            </w:r>
          </w:p>
        </w:tc>
        <w:tc>
          <w:tcPr>
            <w:tcW w:w="2400" w:type="dxa"/>
          </w:tcPr>
          <w:p w:rsidR="0040408F" w:rsidRPr="00B474F4" w:rsidRDefault="00396156" w:rsidP="0040408F">
            <w:pPr>
              <w:pStyle w:val="af"/>
            </w:pPr>
            <w:r>
              <w:t>«</w:t>
            </w:r>
            <w:r w:rsidR="00CE0DE3">
              <w:t>День Волги</w:t>
            </w:r>
            <w:r>
              <w:t>» Просмотр презентаций</w:t>
            </w:r>
          </w:p>
        </w:tc>
        <w:tc>
          <w:tcPr>
            <w:tcW w:w="2399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096"/>
        </w:trPr>
        <w:tc>
          <w:tcPr>
            <w:tcW w:w="113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42" w:type="dxa"/>
          </w:tcPr>
          <w:p w:rsidR="0040408F" w:rsidRPr="00B474F4" w:rsidRDefault="0040408F" w:rsidP="0040408F">
            <w:pPr>
              <w:pStyle w:val="af"/>
            </w:pPr>
            <w:r w:rsidRPr="00B474F4">
              <w:t>Выпускной бал</w:t>
            </w: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  <w:r w:rsidRPr="00B474F4">
              <w:t>Экскурсия по школе</w:t>
            </w:r>
            <w:r w:rsidR="001329D6">
              <w:t xml:space="preserve"> для будущих первоклассников</w:t>
            </w: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400" w:type="dxa"/>
          </w:tcPr>
          <w:p w:rsidR="0040408F" w:rsidRPr="00B474F4" w:rsidRDefault="00CE0DE3" w:rsidP="0040408F">
            <w:pPr>
              <w:pStyle w:val="af"/>
            </w:pPr>
            <w:r>
              <w:t>Акция «Мы за чистое село!»</w:t>
            </w:r>
          </w:p>
          <w:p w:rsidR="0040408F" w:rsidRPr="00B474F4" w:rsidRDefault="0040408F" w:rsidP="0040408F">
            <w:pPr>
              <w:pStyle w:val="af"/>
            </w:pPr>
          </w:p>
        </w:tc>
        <w:tc>
          <w:tcPr>
            <w:tcW w:w="2399" w:type="dxa"/>
          </w:tcPr>
          <w:p w:rsidR="0040408F" w:rsidRPr="00B474F4" w:rsidRDefault="0040408F" w:rsidP="0040408F">
            <w:pPr>
              <w:pStyle w:val="af"/>
            </w:pPr>
          </w:p>
        </w:tc>
      </w:tr>
    </w:tbl>
    <w:p w:rsidR="009B27FD" w:rsidRDefault="009B27FD" w:rsidP="008E365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27FD" w:rsidRDefault="009B27FD" w:rsidP="009B27FD"/>
    <w:p w:rsidR="004C7890" w:rsidRPr="003C305E" w:rsidRDefault="009B27FD" w:rsidP="009B27FD">
      <w:pPr>
        <w:tabs>
          <w:tab w:val="left" w:pos="4337"/>
        </w:tabs>
        <w:rPr>
          <w:rFonts w:ascii="Arial" w:eastAsia="Times New Roman" w:hAnsi="Arial" w:cs="Arial"/>
          <w:color w:val="000000"/>
          <w:sz w:val="26"/>
          <w:szCs w:val="26"/>
        </w:rPr>
      </w:pPr>
      <w:r>
        <w:tab/>
      </w:r>
      <w:bookmarkStart w:id="0" w:name="_bookmark16"/>
      <w:bookmarkStart w:id="1" w:name="_Toc73604269"/>
      <w:bookmarkStart w:id="2" w:name="_Toc74086745"/>
      <w:bookmarkStart w:id="3" w:name="_Toc74089691"/>
      <w:bookmarkStart w:id="4" w:name="_Toc74226188"/>
      <w:bookmarkStart w:id="5" w:name="_Toc73604270"/>
      <w:bookmarkStart w:id="6" w:name="_Toc74086746"/>
      <w:bookmarkStart w:id="7" w:name="_Toc74089692"/>
      <w:bookmarkStart w:id="8" w:name="_Toc74226189"/>
      <w:bookmarkStart w:id="9" w:name="_Toc73604271"/>
      <w:bookmarkStart w:id="10" w:name="_Toc74086747"/>
      <w:bookmarkStart w:id="11" w:name="_Toc74089693"/>
      <w:bookmarkStart w:id="12" w:name="_Toc74226190"/>
      <w:bookmarkStart w:id="13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4C7890" w:rsidRPr="003C305E" w:rsidSect="00B474F4">
      <w:footerReference w:type="default" r:id="rId10"/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5E6" w:rsidRDefault="003D55E6" w:rsidP="007710D8">
      <w:pPr>
        <w:spacing w:after="0" w:line="240" w:lineRule="auto"/>
      </w:pPr>
      <w:r>
        <w:separator/>
      </w:r>
    </w:p>
  </w:endnote>
  <w:endnote w:type="continuationSeparator" w:id="0">
    <w:p w:rsidR="003D55E6" w:rsidRDefault="003D55E6" w:rsidP="00771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DE4" w:rsidRDefault="003D55E6">
    <w:pPr>
      <w:pStyle w:val="a9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B27FD">
      <w:rPr>
        <w:noProof/>
      </w:rPr>
      <w:t>9</w:t>
    </w:r>
    <w:r>
      <w:rPr>
        <w:noProof/>
      </w:rPr>
      <w:fldChar w:fldCharType="end"/>
    </w:r>
  </w:p>
  <w:p w:rsidR="00DB6DE4" w:rsidRDefault="00DB6D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5E6" w:rsidRDefault="003D55E6" w:rsidP="007710D8">
      <w:pPr>
        <w:spacing w:after="0" w:line="240" w:lineRule="auto"/>
      </w:pPr>
      <w:r>
        <w:separator/>
      </w:r>
    </w:p>
  </w:footnote>
  <w:footnote w:type="continuationSeparator" w:id="0">
    <w:p w:rsidR="003D55E6" w:rsidRDefault="003D55E6" w:rsidP="00771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0FBE"/>
    <w:multiLevelType w:val="multilevel"/>
    <w:tmpl w:val="06DD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605B9"/>
    <w:multiLevelType w:val="multilevel"/>
    <w:tmpl w:val="0B5605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D2EF1"/>
    <w:multiLevelType w:val="hybridMultilevel"/>
    <w:tmpl w:val="2C10DADE"/>
    <w:lvl w:ilvl="0" w:tplc="FC248AA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DE9650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2" w:tplc="18BC42AE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64D228EA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4" w:tplc="182A6FF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5" w:tplc="E81071D8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C9C8B46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7" w:tplc="317EF708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8" w:tplc="8F5A0E20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1C73C13"/>
    <w:multiLevelType w:val="multilevel"/>
    <w:tmpl w:val="11C73C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45605"/>
    <w:multiLevelType w:val="hybridMultilevel"/>
    <w:tmpl w:val="8378289A"/>
    <w:lvl w:ilvl="0" w:tplc="F5E6FA6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96E356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2" w:tplc="E280E038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75385808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4" w:tplc="AC7A4C9E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5" w:tplc="A7B201C0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7638A49C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7" w:tplc="75CA694E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8" w:tplc="6442AF5C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5A4416E"/>
    <w:multiLevelType w:val="multilevel"/>
    <w:tmpl w:val="25A4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627E9"/>
    <w:multiLevelType w:val="hybridMultilevel"/>
    <w:tmpl w:val="B43E5862"/>
    <w:lvl w:ilvl="0" w:tplc="26D8BA66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3AFE12">
      <w:numFmt w:val="bullet"/>
      <w:lvlText w:val="•"/>
      <w:lvlJc w:val="left"/>
      <w:pPr>
        <w:ind w:left="795" w:hanging="144"/>
      </w:pPr>
      <w:rPr>
        <w:rFonts w:hint="default"/>
        <w:lang w:val="ru-RU" w:eastAsia="en-US" w:bidi="ar-SA"/>
      </w:rPr>
    </w:lvl>
    <w:lvl w:ilvl="2" w:tplc="AD60AF28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3" w:tplc="3BE42E26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4" w:tplc="F0E89CDA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5" w:tplc="D54A312E">
      <w:numFmt w:val="bullet"/>
      <w:lvlText w:val="•"/>
      <w:lvlJc w:val="left"/>
      <w:pPr>
        <w:ind w:left="2776" w:hanging="144"/>
      </w:pPr>
      <w:rPr>
        <w:rFonts w:hint="default"/>
        <w:lang w:val="ru-RU" w:eastAsia="en-US" w:bidi="ar-SA"/>
      </w:rPr>
    </w:lvl>
    <w:lvl w:ilvl="6" w:tplc="3D520306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7" w:tplc="71EAB59A">
      <w:numFmt w:val="bullet"/>
      <w:lvlText w:val="•"/>
      <w:lvlJc w:val="left"/>
      <w:pPr>
        <w:ind w:left="3767" w:hanging="144"/>
      </w:pPr>
      <w:rPr>
        <w:rFonts w:hint="default"/>
        <w:lang w:val="ru-RU" w:eastAsia="en-US" w:bidi="ar-SA"/>
      </w:rPr>
    </w:lvl>
    <w:lvl w:ilvl="8" w:tplc="609A5CDE">
      <w:numFmt w:val="bullet"/>
      <w:lvlText w:val="•"/>
      <w:lvlJc w:val="left"/>
      <w:pPr>
        <w:ind w:left="4262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3F1A7B00"/>
    <w:multiLevelType w:val="multilevel"/>
    <w:tmpl w:val="3F1A7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A2988"/>
    <w:multiLevelType w:val="multilevel"/>
    <w:tmpl w:val="403A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11DBE"/>
    <w:multiLevelType w:val="hybridMultilevel"/>
    <w:tmpl w:val="78EEDA3A"/>
    <w:lvl w:ilvl="0" w:tplc="6178C0B4">
      <w:numFmt w:val="bullet"/>
      <w:lvlText w:val="-"/>
      <w:lvlJc w:val="left"/>
      <w:pPr>
        <w:ind w:left="23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829C44">
      <w:numFmt w:val="bullet"/>
      <w:lvlText w:val="•"/>
      <w:lvlJc w:val="left"/>
      <w:pPr>
        <w:ind w:left="1183" w:hanging="188"/>
      </w:pPr>
      <w:rPr>
        <w:rFonts w:hint="default"/>
        <w:lang w:val="ru-RU" w:eastAsia="en-US" w:bidi="ar-SA"/>
      </w:rPr>
    </w:lvl>
    <w:lvl w:ilvl="2" w:tplc="5A6C43A0">
      <w:numFmt w:val="bullet"/>
      <w:lvlText w:val="•"/>
      <w:lvlJc w:val="left"/>
      <w:pPr>
        <w:ind w:left="2127" w:hanging="188"/>
      </w:pPr>
      <w:rPr>
        <w:rFonts w:hint="default"/>
        <w:lang w:val="ru-RU" w:eastAsia="en-US" w:bidi="ar-SA"/>
      </w:rPr>
    </w:lvl>
    <w:lvl w:ilvl="3" w:tplc="9DA8DAA8">
      <w:numFmt w:val="bullet"/>
      <w:lvlText w:val="•"/>
      <w:lvlJc w:val="left"/>
      <w:pPr>
        <w:ind w:left="3071" w:hanging="188"/>
      </w:pPr>
      <w:rPr>
        <w:rFonts w:hint="default"/>
        <w:lang w:val="ru-RU" w:eastAsia="en-US" w:bidi="ar-SA"/>
      </w:rPr>
    </w:lvl>
    <w:lvl w:ilvl="4" w:tplc="01FEB72E">
      <w:numFmt w:val="bullet"/>
      <w:lvlText w:val="•"/>
      <w:lvlJc w:val="left"/>
      <w:pPr>
        <w:ind w:left="4015" w:hanging="188"/>
      </w:pPr>
      <w:rPr>
        <w:rFonts w:hint="default"/>
        <w:lang w:val="ru-RU" w:eastAsia="en-US" w:bidi="ar-SA"/>
      </w:rPr>
    </w:lvl>
    <w:lvl w:ilvl="5" w:tplc="0AB28B50">
      <w:numFmt w:val="bullet"/>
      <w:lvlText w:val="•"/>
      <w:lvlJc w:val="left"/>
      <w:pPr>
        <w:ind w:left="4959" w:hanging="188"/>
      </w:pPr>
      <w:rPr>
        <w:rFonts w:hint="default"/>
        <w:lang w:val="ru-RU" w:eastAsia="en-US" w:bidi="ar-SA"/>
      </w:rPr>
    </w:lvl>
    <w:lvl w:ilvl="6" w:tplc="005E79DC">
      <w:numFmt w:val="bullet"/>
      <w:lvlText w:val="•"/>
      <w:lvlJc w:val="left"/>
      <w:pPr>
        <w:ind w:left="5903" w:hanging="188"/>
      </w:pPr>
      <w:rPr>
        <w:rFonts w:hint="default"/>
        <w:lang w:val="ru-RU" w:eastAsia="en-US" w:bidi="ar-SA"/>
      </w:rPr>
    </w:lvl>
    <w:lvl w:ilvl="7" w:tplc="52DE955E">
      <w:numFmt w:val="bullet"/>
      <w:lvlText w:val="•"/>
      <w:lvlJc w:val="left"/>
      <w:pPr>
        <w:ind w:left="6847" w:hanging="188"/>
      </w:pPr>
      <w:rPr>
        <w:rFonts w:hint="default"/>
        <w:lang w:val="ru-RU" w:eastAsia="en-US" w:bidi="ar-SA"/>
      </w:rPr>
    </w:lvl>
    <w:lvl w:ilvl="8" w:tplc="AF3C238E">
      <w:numFmt w:val="bullet"/>
      <w:lvlText w:val="•"/>
      <w:lvlJc w:val="left"/>
      <w:pPr>
        <w:ind w:left="7791" w:hanging="188"/>
      </w:pPr>
      <w:rPr>
        <w:rFonts w:hint="default"/>
        <w:lang w:val="ru-RU" w:eastAsia="en-US" w:bidi="ar-SA"/>
      </w:rPr>
    </w:lvl>
  </w:abstractNum>
  <w:abstractNum w:abstractNumId="10" w15:restartNumberingAfterBreak="0">
    <w:nsid w:val="581D0872"/>
    <w:multiLevelType w:val="multilevel"/>
    <w:tmpl w:val="581D0872"/>
    <w:lvl w:ilvl="0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 w15:restartNumberingAfterBreak="0">
    <w:nsid w:val="6AAD2B60"/>
    <w:multiLevelType w:val="multilevel"/>
    <w:tmpl w:val="6AAD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C39CD"/>
    <w:multiLevelType w:val="hybridMultilevel"/>
    <w:tmpl w:val="63B6B2AE"/>
    <w:lvl w:ilvl="0" w:tplc="60EC9B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64E258">
      <w:numFmt w:val="bullet"/>
      <w:lvlText w:val="•"/>
      <w:lvlJc w:val="left"/>
      <w:pPr>
        <w:ind w:left="633" w:hanging="144"/>
      </w:pPr>
      <w:rPr>
        <w:rFonts w:hint="default"/>
        <w:lang w:val="ru-RU" w:eastAsia="en-US" w:bidi="ar-SA"/>
      </w:rPr>
    </w:lvl>
    <w:lvl w:ilvl="2" w:tplc="F42E3EDC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3" w:tplc="132CC150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D1DED22E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5" w:tplc="C4462936">
      <w:numFmt w:val="bullet"/>
      <w:lvlText w:val="•"/>
      <w:lvlJc w:val="left"/>
      <w:pPr>
        <w:ind w:left="2686" w:hanging="144"/>
      </w:pPr>
      <w:rPr>
        <w:rFonts w:hint="default"/>
        <w:lang w:val="ru-RU" w:eastAsia="en-US" w:bidi="ar-SA"/>
      </w:rPr>
    </w:lvl>
    <w:lvl w:ilvl="6" w:tplc="7B7CBFD2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8E0E58D0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8" w:tplc="84343260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754656F1"/>
    <w:multiLevelType w:val="hybridMultilevel"/>
    <w:tmpl w:val="612EB364"/>
    <w:lvl w:ilvl="0" w:tplc="B82E2DD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8ECAAC">
      <w:numFmt w:val="bullet"/>
      <w:lvlText w:val="•"/>
      <w:lvlJc w:val="left"/>
      <w:pPr>
        <w:ind w:left="633" w:hanging="144"/>
      </w:pPr>
      <w:rPr>
        <w:rFonts w:hint="default"/>
        <w:lang w:val="ru-RU" w:eastAsia="en-US" w:bidi="ar-SA"/>
      </w:rPr>
    </w:lvl>
    <w:lvl w:ilvl="2" w:tplc="E35A8834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3" w:tplc="D6482604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B6E4B684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5" w:tplc="8C0632C4">
      <w:numFmt w:val="bullet"/>
      <w:lvlText w:val="•"/>
      <w:lvlJc w:val="left"/>
      <w:pPr>
        <w:ind w:left="2686" w:hanging="144"/>
      </w:pPr>
      <w:rPr>
        <w:rFonts w:hint="default"/>
        <w:lang w:val="ru-RU" w:eastAsia="en-US" w:bidi="ar-SA"/>
      </w:rPr>
    </w:lvl>
    <w:lvl w:ilvl="6" w:tplc="EBF8403C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CF8EF6A4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8" w:tplc="80D4D4E4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  <w:num w:numId="11">
    <w:abstractNumId w:val="2"/>
  </w:num>
  <w:num w:numId="12">
    <w:abstractNumId w:val="4"/>
  </w:num>
  <w:num w:numId="13">
    <w:abstractNumId w:val="13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C305E"/>
    <w:rsid w:val="000264E1"/>
    <w:rsid w:val="00043FF7"/>
    <w:rsid w:val="000537BA"/>
    <w:rsid w:val="0007721A"/>
    <w:rsid w:val="00082B87"/>
    <w:rsid w:val="00087A6E"/>
    <w:rsid w:val="00094CA3"/>
    <w:rsid w:val="000A003E"/>
    <w:rsid w:val="000A67CD"/>
    <w:rsid w:val="000D3DBE"/>
    <w:rsid w:val="000E1E78"/>
    <w:rsid w:val="000F4708"/>
    <w:rsid w:val="00112D98"/>
    <w:rsid w:val="0012594A"/>
    <w:rsid w:val="001329D6"/>
    <w:rsid w:val="00155B27"/>
    <w:rsid w:val="00165CCB"/>
    <w:rsid w:val="0016708D"/>
    <w:rsid w:val="00182544"/>
    <w:rsid w:val="001A31C3"/>
    <w:rsid w:val="001C53B9"/>
    <w:rsid w:val="001D2BC6"/>
    <w:rsid w:val="00215CBA"/>
    <w:rsid w:val="00244914"/>
    <w:rsid w:val="002941BB"/>
    <w:rsid w:val="002A29AE"/>
    <w:rsid w:val="00346F67"/>
    <w:rsid w:val="0034766F"/>
    <w:rsid w:val="0035099F"/>
    <w:rsid w:val="0035290E"/>
    <w:rsid w:val="00354098"/>
    <w:rsid w:val="00375985"/>
    <w:rsid w:val="0038484F"/>
    <w:rsid w:val="0039609A"/>
    <w:rsid w:val="00396156"/>
    <w:rsid w:val="003A51A4"/>
    <w:rsid w:val="003B099E"/>
    <w:rsid w:val="003C305E"/>
    <w:rsid w:val="003D55E6"/>
    <w:rsid w:val="0040408F"/>
    <w:rsid w:val="00404344"/>
    <w:rsid w:val="00460D1C"/>
    <w:rsid w:val="004813C5"/>
    <w:rsid w:val="004814A0"/>
    <w:rsid w:val="00484073"/>
    <w:rsid w:val="00486E3D"/>
    <w:rsid w:val="004A743B"/>
    <w:rsid w:val="004C7890"/>
    <w:rsid w:val="00503B05"/>
    <w:rsid w:val="0053400A"/>
    <w:rsid w:val="005367AD"/>
    <w:rsid w:val="005368ED"/>
    <w:rsid w:val="00560062"/>
    <w:rsid w:val="00584C46"/>
    <w:rsid w:val="005D036D"/>
    <w:rsid w:val="005F619A"/>
    <w:rsid w:val="0060708C"/>
    <w:rsid w:val="006B0F5E"/>
    <w:rsid w:val="006B17EB"/>
    <w:rsid w:val="006B69D8"/>
    <w:rsid w:val="006C4476"/>
    <w:rsid w:val="00726E80"/>
    <w:rsid w:val="007339E2"/>
    <w:rsid w:val="00751474"/>
    <w:rsid w:val="00752E2E"/>
    <w:rsid w:val="00754152"/>
    <w:rsid w:val="0076248F"/>
    <w:rsid w:val="007710D8"/>
    <w:rsid w:val="007A2A48"/>
    <w:rsid w:val="007A6E6B"/>
    <w:rsid w:val="007C79CA"/>
    <w:rsid w:val="007E3292"/>
    <w:rsid w:val="007E448D"/>
    <w:rsid w:val="00806C99"/>
    <w:rsid w:val="00807B7E"/>
    <w:rsid w:val="00867928"/>
    <w:rsid w:val="00880B9C"/>
    <w:rsid w:val="00892834"/>
    <w:rsid w:val="008B0DB4"/>
    <w:rsid w:val="008B480A"/>
    <w:rsid w:val="008D7CEE"/>
    <w:rsid w:val="008E3650"/>
    <w:rsid w:val="009001BA"/>
    <w:rsid w:val="009318B5"/>
    <w:rsid w:val="00955700"/>
    <w:rsid w:val="00975212"/>
    <w:rsid w:val="009B0CD6"/>
    <w:rsid w:val="009B27FD"/>
    <w:rsid w:val="009E3D92"/>
    <w:rsid w:val="00A074E8"/>
    <w:rsid w:val="00A33B9A"/>
    <w:rsid w:val="00A84BDE"/>
    <w:rsid w:val="00AF7B19"/>
    <w:rsid w:val="00B0102A"/>
    <w:rsid w:val="00B03102"/>
    <w:rsid w:val="00B13E52"/>
    <w:rsid w:val="00B459F9"/>
    <w:rsid w:val="00B474F4"/>
    <w:rsid w:val="00B47E74"/>
    <w:rsid w:val="00B8251D"/>
    <w:rsid w:val="00BD6808"/>
    <w:rsid w:val="00C16523"/>
    <w:rsid w:val="00C43BD4"/>
    <w:rsid w:val="00C55862"/>
    <w:rsid w:val="00C70809"/>
    <w:rsid w:val="00C7669B"/>
    <w:rsid w:val="00C862F2"/>
    <w:rsid w:val="00C90BF6"/>
    <w:rsid w:val="00C96757"/>
    <w:rsid w:val="00CE0DE3"/>
    <w:rsid w:val="00D53CD3"/>
    <w:rsid w:val="00D74E86"/>
    <w:rsid w:val="00DA50AC"/>
    <w:rsid w:val="00DB6DE4"/>
    <w:rsid w:val="00E347C8"/>
    <w:rsid w:val="00E43740"/>
    <w:rsid w:val="00E61550"/>
    <w:rsid w:val="00E63CA2"/>
    <w:rsid w:val="00E66DF4"/>
    <w:rsid w:val="00E77A06"/>
    <w:rsid w:val="00E86C00"/>
    <w:rsid w:val="00E95881"/>
    <w:rsid w:val="00EA5C83"/>
    <w:rsid w:val="00EF3AC7"/>
    <w:rsid w:val="00F03DDC"/>
    <w:rsid w:val="00FE0CA6"/>
    <w:rsid w:val="00FF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6771A-53B4-484A-998C-688238A8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66F"/>
  </w:style>
  <w:style w:type="paragraph" w:styleId="1">
    <w:name w:val="heading 1"/>
    <w:basedOn w:val="a"/>
    <w:link w:val="10"/>
    <w:uiPriority w:val="9"/>
    <w:qFormat/>
    <w:rsid w:val="003C3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C3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0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0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Название Знак"/>
    <w:basedOn w:val="a0"/>
    <w:link w:val="a4"/>
    <w:uiPriority w:val="10"/>
    <w:rsid w:val="003C3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3C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сноски Знак"/>
    <w:basedOn w:val="a0"/>
    <w:link w:val="a6"/>
    <w:uiPriority w:val="99"/>
    <w:semiHidden/>
    <w:rsid w:val="003C3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5"/>
    <w:uiPriority w:val="99"/>
    <w:semiHidden/>
    <w:unhideWhenUsed/>
    <w:rsid w:val="003C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7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0D8"/>
  </w:style>
  <w:style w:type="paragraph" w:styleId="a9">
    <w:name w:val="footer"/>
    <w:basedOn w:val="a"/>
    <w:link w:val="aa"/>
    <w:uiPriority w:val="99"/>
    <w:unhideWhenUsed/>
    <w:rsid w:val="0077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0D8"/>
  </w:style>
  <w:style w:type="table" w:styleId="ab">
    <w:name w:val="Table Grid"/>
    <w:basedOn w:val="a1"/>
    <w:uiPriority w:val="59"/>
    <w:rsid w:val="007710D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qFormat/>
    <w:rsid w:val="007710D8"/>
    <w:pPr>
      <w:spacing w:after="0" w:line="240" w:lineRule="auto"/>
    </w:pPr>
    <w:rPr>
      <w:lang w:val="en-US"/>
    </w:rPr>
  </w:style>
  <w:style w:type="paragraph" w:styleId="ac">
    <w:name w:val="Body Text"/>
    <w:basedOn w:val="a"/>
    <w:link w:val="ad"/>
    <w:uiPriority w:val="1"/>
    <w:qFormat/>
    <w:rsid w:val="000537BA"/>
    <w:pPr>
      <w:widowControl w:val="0"/>
      <w:autoSpaceDE w:val="0"/>
      <w:autoSpaceDN w:val="0"/>
      <w:spacing w:after="0" w:line="240" w:lineRule="auto"/>
      <w:ind w:left="144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537BA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List Paragraph"/>
    <w:basedOn w:val="a"/>
    <w:uiPriority w:val="1"/>
    <w:qFormat/>
    <w:rsid w:val="000537BA"/>
    <w:pPr>
      <w:widowControl w:val="0"/>
      <w:autoSpaceDE w:val="0"/>
      <w:autoSpaceDN w:val="0"/>
      <w:spacing w:after="0" w:line="240" w:lineRule="auto"/>
      <w:ind w:left="1447" w:hanging="567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0537BA"/>
    <w:pPr>
      <w:widowControl w:val="0"/>
      <w:autoSpaceDE w:val="0"/>
      <w:autoSpaceDN w:val="0"/>
      <w:spacing w:after="0" w:line="240" w:lineRule="auto"/>
      <w:ind w:left="8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 Spacing"/>
    <w:basedOn w:val="a"/>
    <w:link w:val="af0"/>
    <w:uiPriority w:val="1"/>
    <w:qFormat/>
    <w:rsid w:val="0089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1"/>
    <w:locked/>
    <w:rsid w:val="00DA50AC"/>
    <w:rPr>
      <w:lang w:val="en-US"/>
    </w:rPr>
  </w:style>
  <w:style w:type="paragraph" w:customStyle="1" w:styleId="110">
    <w:name w:val="Заголовок 11"/>
    <w:basedOn w:val="a"/>
    <w:uiPriority w:val="1"/>
    <w:qFormat/>
    <w:rsid w:val="004C7890"/>
    <w:pPr>
      <w:widowControl w:val="0"/>
      <w:autoSpaceDE w:val="0"/>
      <w:autoSpaceDN w:val="0"/>
      <w:spacing w:before="72" w:after="0" w:line="240" w:lineRule="auto"/>
      <w:ind w:left="4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Strong"/>
    <w:basedOn w:val="a0"/>
    <w:uiPriority w:val="22"/>
    <w:qFormat/>
    <w:rsid w:val="00B474F4"/>
    <w:rPr>
      <w:rFonts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8B48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1"/>
    <w:qFormat/>
    <w:rsid w:val="008B480A"/>
    <w:pPr>
      <w:widowControl w:val="0"/>
      <w:autoSpaceDE w:val="0"/>
      <w:autoSpaceDN w:val="0"/>
      <w:spacing w:after="0" w:line="275" w:lineRule="exact"/>
      <w:ind w:left="25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8B480A"/>
    <w:pPr>
      <w:widowControl w:val="0"/>
      <w:autoSpaceDE w:val="0"/>
      <w:autoSpaceDN w:val="0"/>
      <w:spacing w:before="41" w:after="0" w:line="240" w:lineRule="auto"/>
      <w:ind w:lef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8B480A"/>
    <w:pPr>
      <w:widowControl w:val="0"/>
      <w:autoSpaceDE w:val="0"/>
      <w:autoSpaceDN w:val="0"/>
      <w:spacing w:before="142" w:after="0" w:line="240" w:lineRule="auto"/>
      <w:ind w:left="115" w:firstLine="57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8B480A"/>
    <w:pPr>
      <w:widowControl w:val="0"/>
      <w:autoSpaceDE w:val="0"/>
      <w:autoSpaceDN w:val="0"/>
      <w:spacing w:after="0" w:line="240" w:lineRule="auto"/>
      <w:ind w:left="239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480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8B48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B480A"/>
    <w:rPr>
      <w:rFonts w:ascii="Tahoma" w:eastAsia="Times New Roman" w:hAnsi="Tahoma" w:cs="Tahoma"/>
      <w:sz w:val="16"/>
      <w:szCs w:val="16"/>
    </w:rPr>
  </w:style>
  <w:style w:type="character" w:customStyle="1" w:styleId="af0">
    <w:name w:val="Без интервала Знак"/>
    <w:basedOn w:val="a0"/>
    <w:link w:val="af"/>
    <w:uiPriority w:val="1"/>
    <w:locked/>
    <w:rsid w:val="00346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uiPriority w:val="99"/>
    <w:semiHidden/>
    <w:unhideWhenUsed/>
    <w:rsid w:val="00E77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436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227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879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433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39396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6BF5A-4532-45EB-96AD-AA34795C1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Acer</cp:lastModifiedBy>
  <cp:revision>26</cp:revision>
  <cp:lastPrinted>2021-10-04T07:49:00Z</cp:lastPrinted>
  <dcterms:created xsi:type="dcterms:W3CDTF">2021-09-10T12:51:00Z</dcterms:created>
  <dcterms:modified xsi:type="dcterms:W3CDTF">2024-09-11T18:39:00Z</dcterms:modified>
</cp:coreProperties>
</file>